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74" w:rsidRDefault="0029257F">
      <w:pPr>
        <w:rPr>
          <w:b/>
          <w:sz w:val="32"/>
          <w:szCs w:val="32"/>
          <w:lang w:val="de-DE"/>
        </w:rPr>
      </w:pPr>
      <w:bookmarkStart w:id="0" w:name="_GoBack"/>
      <w:bookmarkEnd w:id="0"/>
      <w:r>
        <w:rPr>
          <w:b/>
          <w:sz w:val="32"/>
          <w:szCs w:val="32"/>
          <w:lang w:val="de-DE"/>
        </w:rPr>
        <w:t>Questio</w:t>
      </w:r>
      <w:r w:rsidR="00155336">
        <w:rPr>
          <w:b/>
          <w:sz w:val="32"/>
          <w:szCs w:val="32"/>
          <w:lang w:val="de-DE"/>
        </w:rPr>
        <w:t>n</w:t>
      </w:r>
      <w:r>
        <w:rPr>
          <w:b/>
          <w:sz w:val="32"/>
          <w:szCs w:val="32"/>
          <w:lang w:val="de-DE"/>
        </w:rPr>
        <w:t>naire for the „modificaiton of the duration task in the F3B class</w:t>
      </w:r>
      <w:r w:rsidR="00D67A83" w:rsidRPr="00D67A83">
        <w:rPr>
          <w:b/>
          <w:sz w:val="32"/>
          <w:szCs w:val="32"/>
          <w:lang w:val="de-DE"/>
        </w:rPr>
        <w:t>“</w:t>
      </w:r>
    </w:p>
    <w:p w:rsidR="00D67A83" w:rsidRDefault="0029257F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 consider the following method suitable to make the duration task in F3B again attractive and selective.</w:t>
      </w:r>
    </w:p>
    <w:p w:rsidR="00D67A83" w:rsidRDefault="00B555F4" w:rsidP="00B555F4">
      <w:pPr>
        <w:pStyle w:val="Listenabsatz"/>
        <w:numPr>
          <w:ilvl w:val="0"/>
          <w:numId w:val="1"/>
        </w:numPr>
        <w:ind w:left="993" w:firstLine="0"/>
        <w:rPr>
          <w:sz w:val="28"/>
          <w:szCs w:val="28"/>
          <w:lang w:val="de-D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676FC" wp14:editId="44CF7D7C">
                <wp:simplePos x="0" y="0"/>
                <wp:positionH relativeFrom="column">
                  <wp:posOffset>5080</wp:posOffset>
                </wp:positionH>
                <wp:positionV relativeFrom="paragraph">
                  <wp:posOffset>24130</wp:posOffset>
                </wp:positionV>
                <wp:extent cx="360000" cy="360000"/>
                <wp:effectExtent l="0" t="0" r="21590" b="215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.4pt;margin-top:1.9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" filled="f" strokecolor="black [3213]" strokeweight="1.5pt"/>
            </w:pict>
          </mc:Fallback>
        </mc:AlternateContent>
      </w:r>
      <w:r w:rsidR="00155336">
        <w:rPr>
          <w:sz w:val="28"/>
          <w:szCs w:val="28"/>
          <w:lang w:val="de-DE"/>
        </w:rPr>
        <w:t>Drastic increase of the</w:t>
      </w:r>
      <w:r w:rsidR="0029257F">
        <w:rPr>
          <w:sz w:val="28"/>
          <w:szCs w:val="28"/>
          <w:lang w:val="de-DE"/>
        </w:rPr>
        <w:t xml:space="preserve"> flight duration time, e.g. 18minutes wi</w:t>
      </w:r>
      <w:r w:rsidR="00155336">
        <w:rPr>
          <w:sz w:val="28"/>
          <w:szCs w:val="28"/>
          <w:lang w:val="de-DE"/>
        </w:rPr>
        <w:t>th a working time of 20 minutes</w:t>
      </w:r>
      <w:r w:rsidR="00D67A83">
        <w:rPr>
          <w:sz w:val="28"/>
          <w:szCs w:val="28"/>
          <w:lang w:val="de-DE"/>
        </w:rPr>
        <w:t>.</w:t>
      </w:r>
      <w:r>
        <w:rPr>
          <w:sz w:val="28"/>
          <w:szCs w:val="28"/>
          <w:lang w:val="de-DE"/>
        </w:rPr>
        <w:t xml:space="preserve"> </w:t>
      </w:r>
    </w:p>
    <w:p w:rsidR="00D67A83" w:rsidRDefault="00D67A83" w:rsidP="00D67A83">
      <w:pPr>
        <w:rPr>
          <w:sz w:val="28"/>
          <w:szCs w:val="28"/>
          <w:lang w:val="de-DE"/>
        </w:rPr>
      </w:pPr>
    </w:p>
    <w:p w:rsidR="00D67A83" w:rsidRPr="00344743" w:rsidRDefault="00B555F4" w:rsidP="00D67A83">
      <w:pPr>
        <w:pStyle w:val="Listenabsatz"/>
        <w:numPr>
          <w:ilvl w:val="0"/>
          <w:numId w:val="1"/>
        </w:numPr>
        <w:ind w:left="993" w:firstLine="0"/>
        <w:rPr>
          <w:sz w:val="28"/>
          <w:szCs w:val="28"/>
          <w:lang w:val="de-D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CD037" wp14:editId="6FBCA08D">
                <wp:simplePos x="0" y="0"/>
                <wp:positionH relativeFrom="column">
                  <wp:posOffset>5080</wp:posOffset>
                </wp:positionH>
                <wp:positionV relativeFrom="paragraph">
                  <wp:posOffset>40005</wp:posOffset>
                </wp:positionV>
                <wp:extent cx="360000" cy="360000"/>
                <wp:effectExtent l="0" t="0" r="21590" b="2159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.4pt;margin-top:3.15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" filled="f" strokecolor="windowText" strokeweight="1.5pt"/>
            </w:pict>
          </mc:Fallback>
        </mc:AlternateContent>
      </w:r>
      <w:r w:rsidR="00155336">
        <w:rPr>
          <w:sz w:val="28"/>
          <w:szCs w:val="28"/>
          <w:lang w:val="de-DE"/>
        </w:rPr>
        <w:t>Definition of a</w:t>
      </w:r>
      <w:r w:rsidR="0029257F">
        <w:rPr>
          <w:sz w:val="28"/>
          <w:szCs w:val="28"/>
          <w:lang w:val="de-DE"/>
        </w:rPr>
        <w:t xml:space="preserve"> minimal wing loading, e.g</w:t>
      </w:r>
      <w:r w:rsidR="00D67A83" w:rsidRPr="00344743">
        <w:rPr>
          <w:sz w:val="28"/>
          <w:szCs w:val="28"/>
          <w:lang w:val="de-DE"/>
        </w:rPr>
        <w:t xml:space="preserve">. 45g/dm² </w:t>
      </w:r>
    </w:p>
    <w:p w:rsidR="00D67A83" w:rsidRPr="00D67A83" w:rsidRDefault="00D67A83" w:rsidP="00D67A83">
      <w:pPr>
        <w:pStyle w:val="Listenabsatz"/>
        <w:rPr>
          <w:sz w:val="28"/>
          <w:szCs w:val="28"/>
          <w:lang w:val="de-DE"/>
        </w:rPr>
      </w:pPr>
    </w:p>
    <w:p w:rsidR="00344743" w:rsidRPr="00344743" w:rsidRDefault="00344743" w:rsidP="00344743">
      <w:pPr>
        <w:pStyle w:val="Listenabsatz"/>
        <w:rPr>
          <w:sz w:val="28"/>
          <w:szCs w:val="28"/>
          <w:lang w:val="de-DE"/>
        </w:rPr>
      </w:pPr>
    </w:p>
    <w:p w:rsidR="00D67A83" w:rsidRDefault="00B555F4" w:rsidP="00B555F4">
      <w:pPr>
        <w:pStyle w:val="Listenabsatz"/>
        <w:numPr>
          <w:ilvl w:val="0"/>
          <w:numId w:val="1"/>
        </w:numPr>
        <w:ind w:left="993" w:firstLine="0"/>
        <w:rPr>
          <w:sz w:val="28"/>
          <w:szCs w:val="28"/>
          <w:lang w:val="de-D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8DDD8" wp14:editId="1DD38D99">
                <wp:simplePos x="0" y="0"/>
                <wp:positionH relativeFrom="column">
                  <wp:posOffset>5080</wp:posOffset>
                </wp:positionH>
                <wp:positionV relativeFrom="paragraph">
                  <wp:posOffset>96520</wp:posOffset>
                </wp:positionV>
                <wp:extent cx="359410" cy="359410"/>
                <wp:effectExtent l="0" t="0" r="21590" b="2159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.4pt;margin-top:7.6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" filled="f" strokecolor="black [3213]" strokeweight="1.5pt"/>
            </w:pict>
          </mc:Fallback>
        </mc:AlternateContent>
      </w:r>
      <w:r w:rsidR="00C52CDB">
        <w:rPr>
          <w:sz w:val="28"/>
          <w:szCs w:val="28"/>
          <w:lang w:val="de-DE"/>
        </w:rPr>
        <w:t>Reduction of the distance from the winch to the turnaround pulley to 150m for all three tasks.</w:t>
      </w:r>
      <w:r w:rsidR="00C36E80">
        <w:rPr>
          <w:sz w:val="28"/>
          <w:szCs w:val="28"/>
          <w:lang w:val="de-DE"/>
        </w:rPr>
        <w:t xml:space="preserve"> </w:t>
      </w:r>
    </w:p>
    <w:p w:rsidR="00D67A83" w:rsidRDefault="00D67A83" w:rsidP="00B555F4">
      <w:pPr>
        <w:ind w:left="993"/>
        <w:rPr>
          <w:sz w:val="28"/>
          <w:szCs w:val="28"/>
          <w:lang w:val="de-DE"/>
        </w:rPr>
      </w:pPr>
    </w:p>
    <w:p w:rsidR="00C52CDB" w:rsidRDefault="00B555F4" w:rsidP="00C52CDB">
      <w:pPr>
        <w:pStyle w:val="Listenabsatz"/>
        <w:numPr>
          <w:ilvl w:val="0"/>
          <w:numId w:val="1"/>
        </w:numPr>
        <w:ind w:left="993" w:firstLine="0"/>
        <w:rPr>
          <w:sz w:val="28"/>
          <w:szCs w:val="28"/>
          <w:lang w:val="de-D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0C1B1A" wp14:editId="677884D7">
                <wp:simplePos x="0" y="0"/>
                <wp:positionH relativeFrom="column">
                  <wp:posOffset>5080</wp:posOffset>
                </wp:positionH>
                <wp:positionV relativeFrom="paragraph">
                  <wp:posOffset>39370</wp:posOffset>
                </wp:positionV>
                <wp:extent cx="360000" cy="360000"/>
                <wp:effectExtent l="0" t="0" r="21590" b="2159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.4pt;margin-top:3.1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" filled="f" strokecolor="black [3213]" strokeweight="1.5pt"/>
            </w:pict>
          </mc:Fallback>
        </mc:AlternateContent>
      </w:r>
      <w:r w:rsidR="00C52CDB">
        <w:rPr>
          <w:sz w:val="28"/>
          <w:szCs w:val="28"/>
          <w:lang w:val="de-DE"/>
        </w:rPr>
        <w:t xml:space="preserve">Reduction of the distance from the winch to the turnaround pulley to 150m only for the duration task. </w:t>
      </w:r>
    </w:p>
    <w:p w:rsidR="00D67A83" w:rsidRPr="00C52CDB" w:rsidRDefault="00D67A83" w:rsidP="00C52CDB">
      <w:pPr>
        <w:ind w:left="993"/>
        <w:rPr>
          <w:sz w:val="28"/>
          <w:szCs w:val="28"/>
          <w:lang w:val="de-DE"/>
        </w:rPr>
      </w:pPr>
    </w:p>
    <w:p w:rsidR="00D67A83" w:rsidRDefault="00E075BB" w:rsidP="00B555F4">
      <w:pPr>
        <w:pStyle w:val="Listenabsatz"/>
        <w:numPr>
          <w:ilvl w:val="0"/>
          <w:numId w:val="1"/>
        </w:numPr>
        <w:ind w:left="993" w:firstLine="0"/>
        <w:rPr>
          <w:sz w:val="28"/>
          <w:szCs w:val="28"/>
          <w:lang w:val="de-D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5B5C14" wp14:editId="4AE81108">
                <wp:simplePos x="0" y="0"/>
                <wp:positionH relativeFrom="column">
                  <wp:posOffset>5080</wp:posOffset>
                </wp:positionH>
                <wp:positionV relativeFrom="paragraph">
                  <wp:posOffset>8255</wp:posOffset>
                </wp:positionV>
                <wp:extent cx="359410" cy="359410"/>
                <wp:effectExtent l="0" t="0" r="21590" b="2159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.4pt;margin-top:.65pt;width:28.3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" filled="f" strokecolor="black [3213]" strokeweight="1.5pt"/>
            </w:pict>
          </mc:Fallback>
        </mc:AlternateContent>
      </w:r>
      <w:r w:rsidR="00C52CDB">
        <w:rPr>
          <w:sz w:val="28"/>
          <w:szCs w:val="28"/>
          <w:lang w:val="de-DE"/>
        </w:rPr>
        <w:t>Use of a</w:t>
      </w:r>
      <w:r w:rsidR="00155336">
        <w:rPr>
          <w:sz w:val="28"/>
          <w:szCs w:val="28"/>
          <w:lang w:val="de-DE"/>
        </w:rPr>
        <w:t>n</w:t>
      </w:r>
      <w:r w:rsidR="00C52CDB">
        <w:rPr>
          <w:sz w:val="28"/>
          <w:szCs w:val="28"/>
          <w:lang w:val="de-DE"/>
        </w:rPr>
        <w:t xml:space="preserve"> altitude logger to measure the launch height</w:t>
      </w:r>
      <w:r w:rsidR="00D67A83">
        <w:rPr>
          <w:sz w:val="28"/>
          <w:szCs w:val="28"/>
          <w:lang w:val="de-DE"/>
        </w:rPr>
        <w:t xml:space="preserve"> (</w:t>
      </w:r>
      <w:r w:rsidR="00C52CDB">
        <w:rPr>
          <w:sz w:val="28"/>
          <w:szCs w:val="28"/>
          <w:lang w:val="de-DE"/>
        </w:rPr>
        <w:t xml:space="preserve">similar to </w:t>
      </w:r>
      <w:r w:rsidR="00D67A83">
        <w:rPr>
          <w:sz w:val="28"/>
          <w:szCs w:val="28"/>
          <w:lang w:val="de-DE"/>
        </w:rPr>
        <w:t>F5J)</w:t>
      </w:r>
    </w:p>
    <w:p w:rsidR="00D67A83" w:rsidRPr="00D67A83" w:rsidRDefault="00D67A83" w:rsidP="00B555F4">
      <w:pPr>
        <w:pStyle w:val="Listenabsatz"/>
        <w:ind w:left="993"/>
        <w:rPr>
          <w:sz w:val="28"/>
          <w:szCs w:val="28"/>
          <w:lang w:val="de-DE"/>
        </w:rPr>
      </w:pPr>
    </w:p>
    <w:p w:rsidR="00D67A83" w:rsidRDefault="00E075BB" w:rsidP="00B555F4">
      <w:pPr>
        <w:pStyle w:val="Listenabsatz"/>
        <w:numPr>
          <w:ilvl w:val="0"/>
          <w:numId w:val="1"/>
        </w:numPr>
        <w:ind w:left="993" w:firstLine="0"/>
        <w:rPr>
          <w:sz w:val="28"/>
          <w:szCs w:val="28"/>
          <w:lang w:val="de-D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60960</wp:posOffset>
                </wp:positionV>
                <wp:extent cx="360000" cy="360000"/>
                <wp:effectExtent l="0" t="0" r="21590" b="2159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.4pt;margin-top:4.8pt;width:28.3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" filled="f" strokecolor="black [3213]" strokeweight="1.5pt"/>
            </w:pict>
          </mc:Fallback>
        </mc:AlternateContent>
      </w:r>
      <w:r w:rsidR="00C52CDB">
        <w:rPr>
          <w:sz w:val="28"/>
          <w:szCs w:val="28"/>
          <w:lang w:val="de-DE"/>
        </w:rPr>
        <w:t>Constant wing loading for all three tasks of a round. The wing loading can be choosen freely by the pilot for each round.</w:t>
      </w:r>
      <w:r w:rsidR="00344743">
        <w:rPr>
          <w:sz w:val="28"/>
          <w:szCs w:val="28"/>
          <w:lang w:val="de-DE"/>
        </w:rPr>
        <w:t xml:space="preserve"> </w:t>
      </w:r>
    </w:p>
    <w:p w:rsidR="00E075BB" w:rsidRDefault="00E075BB" w:rsidP="00E075BB">
      <w:pPr>
        <w:rPr>
          <w:sz w:val="28"/>
          <w:szCs w:val="28"/>
          <w:lang w:val="de-DE"/>
        </w:rPr>
      </w:pPr>
    </w:p>
    <w:p w:rsidR="00E075BB" w:rsidRDefault="00E075BB" w:rsidP="00C46DB5">
      <w:pPr>
        <w:pStyle w:val="Listenabsatz"/>
        <w:numPr>
          <w:ilvl w:val="0"/>
          <w:numId w:val="1"/>
        </w:numPr>
        <w:ind w:left="993" w:firstLine="0"/>
        <w:rPr>
          <w:sz w:val="28"/>
          <w:szCs w:val="28"/>
          <w:lang w:val="de-D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322DE7" wp14:editId="3E17D33B">
                <wp:simplePos x="0" y="0"/>
                <wp:positionH relativeFrom="column">
                  <wp:posOffset>5080</wp:posOffset>
                </wp:positionH>
                <wp:positionV relativeFrom="paragraph">
                  <wp:posOffset>29845</wp:posOffset>
                </wp:positionV>
                <wp:extent cx="360000" cy="360000"/>
                <wp:effectExtent l="0" t="0" r="21590" b="2159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.4pt;margin-top:2.35pt;width:28.3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" filled="f" strokecolor="windowText" strokeweight="1.5pt"/>
            </w:pict>
          </mc:Fallback>
        </mc:AlternateContent>
      </w:r>
      <w:r w:rsidR="00C52CDB">
        <w:rPr>
          <w:sz w:val="28"/>
          <w:szCs w:val="28"/>
          <w:lang w:val="de-DE"/>
        </w:rPr>
        <w:t>Significant reduction of the winch power by adding a resistor bar only for the duration task.</w:t>
      </w:r>
    </w:p>
    <w:p w:rsidR="00C46DB5" w:rsidRPr="00C46DB5" w:rsidRDefault="00C46DB5" w:rsidP="00C46DB5">
      <w:pPr>
        <w:pStyle w:val="Listenabsatz"/>
        <w:rPr>
          <w:sz w:val="28"/>
          <w:szCs w:val="28"/>
          <w:lang w:val="de-DE"/>
        </w:rPr>
      </w:pPr>
    </w:p>
    <w:p w:rsidR="00C46DB5" w:rsidRPr="00C46DB5" w:rsidRDefault="00C46DB5" w:rsidP="00C46DB5">
      <w:pPr>
        <w:pStyle w:val="Listenabsatz"/>
        <w:rPr>
          <w:sz w:val="28"/>
          <w:szCs w:val="28"/>
          <w:lang w:val="de-DE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7DFE3D" wp14:editId="508F5861">
                <wp:simplePos x="0" y="0"/>
                <wp:positionH relativeFrom="column">
                  <wp:posOffset>5080</wp:posOffset>
                </wp:positionH>
                <wp:positionV relativeFrom="paragraph">
                  <wp:posOffset>157480</wp:posOffset>
                </wp:positionV>
                <wp:extent cx="360000" cy="360000"/>
                <wp:effectExtent l="0" t="0" r="21590" b="2159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.4pt;margin-top:12.4pt;width:28.3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" filled="f" strokecolor="black [3213]" strokeweight="1.5pt"/>
            </w:pict>
          </mc:Fallback>
        </mc:AlternateContent>
      </w:r>
    </w:p>
    <w:p w:rsidR="00C46DB5" w:rsidRDefault="00C52CDB" w:rsidP="00C46DB5">
      <w:pPr>
        <w:pStyle w:val="Listenabsatz"/>
        <w:numPr>
          <w:ilvl w:val="0"/>
          <w:numId w:val="1"/>
        </w:numPr>
        <w:ind w:firstLine="273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Other Proposals in an</w:t>
      </w:r>
      <w:r w:rsidRPr="00C52CDB">
        <w:rPr>
          <w:sz w:val="28"/>
          <w:szCs w:val="28"/>
          <w:lang w:val="de-DE"/>
        </w:rPr>
        <w:t xml:space="preserve"> e-mail</w:t>
      </w:r>
      <w:r>
        <w:rPr>
          <w:sz w:val="28"/>
          <w:szCs w:val="28"/>
          <w:lang w:val="de-DE"/>
        </w:rPr>
        <w:t xml:space="preserve"> reply.</w:t>
      </w:r>
    </w:p>
    <w:p w:rsidR="00155336" w:rsidRPr="00C52CDB" w:rsidRDefault="00155336" w:rsidP="00155336">
      <w:pPr>
        <w:pStyle w:val="Listenabsatz"/>
        <w:ind w:left="993"/>
        <w:rPr>
          <w:sz w:val="28"/>
          <w:szCs w:val="28"/>
          <w:lang w:val="de-DE"/>
        </w:rPr>
      </w:pPr>
    </w:p>
    <w:p w:rsidR="00E075BB" w:rsidRDefault="00C52CDB" w:rsidP="00E075B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Date</w:t>
      </w:r>
      <w:r w:rsidR="00E075BB">
        <w:rPr>
          <w:sz w:val="28"/>
          <w:szCs w:val="28"/>
          <w:lang w:val="de-DE"/>
        </w:rPr>
        <w:t>:</w:t>
      </w:r>
      <w:r w:rsidR="00E075BB">
        <w:rPr>
          <w:sz w:val="28"/>
          <w:szCs w:val="28"/>
          <w:lang w:val="de-DE"/>
        </w:rPr>
        <w:tab/>
      </w:r>
      <w:r w:rsidR="00E075BB">
        <w:rPr>
          <w:sz w:val="28"/>
          <w:szCs w:val="28"/>
          <w:lang w:val="de-DE"/>
        </w:rPr>
        <w:tab/>
      </w:r>
      <w:r w:rsidR="00E075BB">
        <w:rPr>
          <w:sz w:val="28"/>
          <w:szCs w:val="28"/>
          <w:lang w:val="de-DE"/>
        </w:rPr>
        <w:tab/>
      </w:r>
      <w:r w:rsidR="00E075BB">
        <w:rPr>
          <w:sz w:val="28"/>
          <w:szCs w:val="28"/>
          <w:lang w:val="de-DE"/>
        </w:rPr>
        <w:tab/>
      </w:r>
      <w:r w:rsidR="00E075BB">
        <w:rPr>
          <w:sz w:val="28"/>
          <w:szCs w:val="28"/>
          <w:lang w:val="de-DE"/>
        </w:rPr>
        <w:tab/>
      </w:r>
      <w:r w:rsidR="00E075BB">
        <w:rPr>
          <w:sz w:val="28"/>
          <w:szCs w:val="28"/>
          <w:lang w:val="de-DE"/>
        </w:rPr>
        <w:tab/>
        <w:t>Name:</w:t>
      </w:r>
    </w:p>
    <w:p w:rsidR="00344743" w:rsidRPr="00E075BB" w:rsidRDefault="00C52CDB" w:rsidP="00E075BB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Please return at your earliest convenience to</w:t>
      </w:r>
      <w:r w:rsidR="00344743">
        <w:rPr>
          <w:sz w:val="28"/>
          <w:szCs w:val="28"/>
          <w:lang w:val="de-DE"/>
        </w:rPr>
        <w:t>: ralf.decker@t-online.de</w:t>
      </w:r>
    </w:p>
    <w:sectPr w:rsidR="00344743" w:rsidRPr="00E075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F7E1C"/>
    <w:multiLevelType w:val="hybridMultilevel"/>
    <w:tmpl w:val="A54E3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83"/>
    <w:rsid w:val="0000111C"/>
    <w:rsid w:val="000015E8"/>
    <w:rsid w:val="000019F9"/>
    <w:rsid w:val="00001BBA"/>
    <w:rsid w:val="00002BC5"/>
    <w:rsid w:val="00004051"/>
    <w:rsid w:val="0000534C"/>
    <w:rsid w:val="00005C31"/>
    <w:rsid w:val="000060F2"/>
    <w:rsid w:val="00006FF7"/>
    <w:rsid w:val="0000712D"/>
    <w:rsid w:val="00010020"/>
    <w:rsid w:val="0001070A"/>
    <w:rsid w:val="0001303E"/>
    <w:rsid w:val="0001450F"/>
    <w:rsid w:val="0001458C"/>
    <w:rsid w:val="00014623"/>
    <w:rsid w:val="00014938"/>
    <w:rsid w:val="00016BDC"/>
    <w:rsid w:val="00021213"/>
    <w:rsid w:val="0002133D"/>
    <w:rsid w:val="00021A7C"/>
    <w:rsid w:val="00023EC3"/>
    <w:rsid w:val="0002433C"/>
    <w:rsid w:val="0002438E"/>
    <w:rsid w:val="00025179"/>
    <w:rsid w:val="00025FF9"/>
    <w:rsid w:val="00027330"/>
    <w:rsid w:val="00027B75"/>
    <w:rsid w:val="00030B15"/>
    <w:rsid w:val="000315FF"/>
    <w:rsid w:val="00033BF3"/>
    <w:rsid w:val="0003420C"/>
    <w:rsid w:val="000347A6"/>
    <w:rsid w:val="00035536"/>
    <w:rsid w:val="000356CB"/>
    <w:rsid w:val="00035FEB"/>
    <w:rsid w:val="000363B2"/>
    <w:rsid w:val="000415C9"/>
    <w:rsid w:val="0004164C"/>
    <w:rsid w:val="00042785"/>
    <w:rsid w:val="00042D58"/>
    <w:rsid w:val="00043368"/>
    <w:rsid w:val="000433F0"/>
    <w:rsid w:val="00043A77"/>
    <w:rsid w:val="00044E21"/>
    <w:rsid w:val="000453BD"/>
    <w:rsid w:val="000459E9"/>
    <w:rsid w:val="000465D9"/>
    <w:rsid w:val="00046AC2"/>
    <w:rsid w:val="00046E98"/>
    <w:rsid w:val="00046EA8"/>
    <w:rsid w:val="000501F6"/>
    <w:rsid w:val="00052064"/>
    <w:rsid w:val="00053079"/>
    <w:rsid w:val="00053646"/>
    <w:rsid w:val="0005371F"/>
    <w:rsid w:val="0005514F"/>
    <w:rsid w:val="000551A5"/>
    <w:rsid w:val="000565A2"/>
    <w:rsid w:val="00056725"/>
    <w:rsid w:val="000569F7"/>
    <w:rsid w:val="00056D6F"/>
    <w:rsid w:val="000574C9"/>
    <w:rsid w:val="00060015"/>
    <w:rsid w:val="000610D0"/>
    <w:rsid w:val="00061786"/>
    <w:rsid w:val="00061D08"/>
    <w:rsid w:val="000654AC"/>
    <w:rsid w:val="00065524"/>
    <w:rsid w:val="00066903"/>
    <w:rsid w:val="00066CEF"/>
    <w:rsid w:val="0006789D"/>
    <w:rsid w:val="000713DA"/>
    <w:rsid w:val="00071B5B"/>
    <w:rsid w:val="00071C72"/>
    <w:rsid w:val="0007226E"/>
    <w:rsid w:val="00073EAB"/>
    <w:rsid w:val="000752DB"/>
    <w:rsid w:val="000752FC"/>
    <w:rsid w:val="0007577B"/>
    <w:rsid w:val="00075C34"/>
    <w:rsid w:val="00076C90"/>
    <w:rsid w:val="00077198"/>
    <w:rsid w:val="00077DA6"/>
    <w:rsid w:val="00080C49"/>
    <w:rsid w:val="00080FED"/>
    <w:rsid w:val="00081092"/>
    <w:rsid w:val="000810D0"/>
    <w:rsid w:val="00082C72"/>
    <w:rsid w:val="000838BC"/>
    <w:rsid w:val="00084526"/>
    <w:rsid w:val="000848C3"/>
    <w:rsid w:val="000848EB"/>
    <w:rsid w:val="000852BF"/>
    <w:rsid w:val="00085442"/>
    <w:rsid w:val="00085B0A"/>
    <w:rsid w:val="00085DD0"/>
    <w:rsid w:val="0008660B"/>
    <w:rsid w:val="0009007F"/>
    <w:rsid w:val="000903B4"/>
    <w:rsid w:val="00090521"/>
    <w:rsid w:val="00090EFC"/>
    <w:rsid w:val="000923D9"/>
    <w:rsid w:val="00097A21"/>
    <w:rsid w:val="000A02EB"/>
    <w:rsid w:val="000A07B9"/>
    <w:rsid w:val="000A1814"/>
    <w:rsid w:val="000A38BE"/>
    <w:rsid w:val="000A4589"/>
    <w:rsid w:val="000A6092"/>
    <w:rsid w:val="000A75BB"/>
    <w:rsid w:val="000A7A1A"/>
    <w:rsid w:val="000B0C0F"/>
    <w:rsid w:val="000B1779"/>
    <w:rsid w:val="000B1981"/>
    <w:rsid w:val="000B1D46"/>
    <w:rsid w:val="000B1ED2"/>
    <w:rsid w:val="000B3077"/>
    <w:rsid w:val="000B39D7"/>
    <w:rsid w:val="000B3D12"/>
    <w:rsid w:val="000B4478"/>
    <w:rsid w:val="000B528A"/>
    <w:rsid w:val="000B64B7"/>
    <w:rsid w:val="000B6D7A"/>
    <w:rsid w:val="000B728B"/>
    <w:rsid w:val="000B7B50"/>
    <w:rsid w:val="000C09BB"/>
    <w:rsid w:val="000C3E0F"/>
    <w:rsid w:val="000C3EC9"/>
    <w:rsid w:val="000C3F45"/>
    <w:rsid w:val="000C5593"/>
    <w:rsid w:val="000C6CC8"/>
    <w:rsid w:val="000D0534"/>
    <w:rsid w:val="000D0539"/>
    <w:rsid w:val="000D109E"/>
    <w:rsid w:val="000D1AF6"/>
    <w:rsid w:val="000D1B27"/>
    <w:rsid w:val="000D2641"/>
    <w:rsid w:val="000D2F47"/>
    <w:rsid w:val="000D39E5"/>
    <w:rsid w:val="000D3F4C"/>
    <w:rsid w:val="000D3F50"/>
    <w:rsid w:val="000D406C"/>
    <w:rsid w:val="000D4983"/>
    <w:rsid w:val="000D528B"/>
    <w:rsid w:val="000D5A55"/>
    <w:rsid w:val="000D5A75"/>
    <w:rsid w:val="000D63E0"/>
    <w:rsid w:val="000D6CEF"/>
    <w:rsid w:val="000D6F9E"/>
    <w:rsid w:val="000D7347"/>
    <w:rsid w:val="000D77E3"/>
    <w:rsid w:val="000D7ADA"/>
    <w:rsid w:val="000D7E58"/>
    <w:rsid w:val="000E1340"/>
    <w:rsid w:val="000E397D"/>
    <w:rsid w:val="000E3CA7"/>
    <w:rsid w:val="000E4416"/>
    <w:rsid w:val="000E466E"/>
    <w:rsid w:val="000E4D6B"/>
    <w:rsid w:val="000E599D"/>
    <w:rsid w:val="000E6624"/>
    <w:rsid w:val="000E663D"/>
    <w:rsid w:val="000E74E9"/>
    <w:rsid w:val="000F0B88"/>
    <w:rsid w:val="000F0CD1"/>
    <w:rsid w:val="000F2C9B"/>
    <w:rsid w:val="000F4121"/>
    <w:rsid w:val="000F489A"/>
    <w:rsid w:val="000F48F3"/>
    <w:rsid w:val="000F50EA"/>
    <w:rsid w:val="000F56FA"/>
    <w:rsid w:val="0010098F"/>
    <w:rsid w:val="00101627"/>
    <w:rsid w:val="001025F8"/>
    <w:rsid w:val="001030C6"/>
    <w:rsid w:val="0010422A"/>
    <w:rsid w:val="0010529E"/>
    <w:rsid w:val="00106CC7"/>
    <w:rsid w:val="00107D7A"/>
    <w:rsid w:val="00111981"/>
    <w:rsid w:val="00111F48"/>
    <w:rsid w:val="00112B52"/>
    <w:rsid w:val="0011341D"/>
    <w:rsid w:val="00113766"/>
    <w:rsid w:val="00113929"/>
    <w:rsid w:val="001139B9"/>
    <w:rsid w:val="00114EB7"/>
    <w:rsid w:val="001168DE"/>
    <w:rsid w:val="00117EA1"/>
    <w:rsid w:val="00121B9B"/>
    <w:rsid w:val="001225E0"/>
    <w:rsid w:val="00124FD3"/>
    <w:rsid w:val="00126191"/>
    <w:rsid w:val="00126EA7"/>
    <w:rsid w:val="00130985"/>
    <w:rsid w:val="00130FF6"/>
    <w:rsid w:val="00132B5F"/>
    <w:rsid w:val="00133BDE"/>
    <w:rsid w:val="001372B7"/>
    <w:rsid w:val="00137BA9"/>
    <w:rsid w:val="001410FE"/>
    <w:rsid w:val="0014254C"/>
    <w:rsid w:val="00143F8F"/>
    <w:rsid w:val="00143FC4"/>
    <w:rsid w:val="00144765"/>
    <w:rsid w:val="001456F6"/>
    <w:rsid w:val="001509A1"/>
    <w:rsid w:val="00150F4D"/>
    <w:rsid w:val="00152903"/>
    <w:rsid w:val="00153449"/>
    <w:rsid w:val="00153C85"/>
    <w:rsid w:val="00154030"/>
    <w:rsid w:val="0015502A"/>
    <w:rsid w:val="00155336"/>
    <w:rsid w:val="001559A6"/>
    <w:rsid w:val="00156562"/>
    <w:rsid w:val="00156809"/>
    <w:rsid w:val="00156C19"/>
    <w:rsid w:val="001606AB"/>
    <w:rsid w:val="00160E4B"/>
    <w:rsid w:val="0016152A"/>
    <w:rsid w:val="00161B3C"/>
    <w:rsid w:val="00162449"/>
    <w:rsid w:val="00162917"/>
    <w:rsid w:val="00162D59"/>
    <w:rsid w:val="0016309B"/>
    <w:rsid w:val="00163479"/>
    <w:rsid w:val="00164F71"/>
    <w:rsid w:val="00165231"/>
    <w:rsid w:val="00165324"/>
    <w:rsid w:val="001662F6"/>
    <w:rsid w:val="00166582"/>
    <w:rsid w:val="00166733"/>
    <w:rsid w:val="001670DE"/>
    <w:rsid w:val="001676BD"/>
    <w:rsid w:val="001711E3"/>
    <w:rsid w:val="001718AC"/>
    <w:rsid w:val="00171D20"/>
    <w:rsid w:val="00172A5D"/>
    <w:rsid w:val="00173A98"/>
    <w:rsid w:val="00174016"/>
    <w:rsid w:val="001740D4"/>
    <w:rsid w:val="001740F6"/>
    <w:rsid w:val="00174551"/>
    <w:rsid w:val="001750CC"/>
    <w:rsid w:val="001751C1"/>
    <w:rsid w:val="00175CDE"/>
    <w:rsid w:val="0017665A"/>
    <w:rsid w:val="00177096"/>
    <w:rsid w:val="001770D8"/>
    <w:rsid w:val="00177899"/>
    <w:rsid w:val="00177938"/>
    <w:rsid w:val="00180441"/>
    <w:rsid w:val="001816AB"/>
    <w:rsid w:val="00182AC9"/>
    <w:rsid w:val="00183E7E"/>
    <w:rsid w:val="00185502"/>
    <w:rsid w:val="00185BDE"/>
    <w:rsid w:val="00185D46"/>
    <w:rsid w:val="001862C1"/>
    <w:rsid w:val="00187D96"/>
    <w:rsid w:val="0019262D"/>
    <w:rsid w:val="00192988"/>
    <w:rsid w:val="00193EC5"/>
    <w:rsid w:val="0019492B"/>
    <w:rsid w:val="00194FCB"/>
    <w:rsid w:val="001950E5"/>
    <w:rsid w:val="00195FD1"/>
    <w:rsid w:val="001975DD"/>
    <w:rsid w:val="00197BC9"/>
    <w:rsid w:val="001A036E"/>
    <w:rsid w:val="001A08F7"/>
    <w:rsid w:val="001A1A92"/>
    <w:rsid w:val="001A1BD0"/>
    <w:rsid w:val="001A232C"/>
    <w:rsid w:val="001A326A"/>
    <w:rsid w:val="001A37E2"/>
    <w:rsid w:val="001A48F9"/>
    <w:rsid w:val="001A74ED"/>
    <w:rsid w:val="001B0D7F"/>
    <w:rsid w:val="001B1176"/>
    <w:rsid w:val="001B14AF"/>
    <w:rsid w:val="001B1C4D"/>
    <w:rsid w:val="001B1D76"/>
    <w:rsid w:val="001B2FFE"/>
    <w:rsid w:val="001B3F01"/>
    <w:rsid w:val="001B3F36"/>
    <w:rsid w:val="001B46FF"/>
    <w:rsid w:val="001B4981"/>
    <w:rsid w:val="001B5454"/>
    <w:rsid w:val="001B5D3A"/>
    <w:rsid w:val="001B6C63"/>
    <w:rsid w:val="001B766C"/>
    <w:rsid w:val="001B7BA7"/>
    <w:rsid w:val="001B7EAE"/>
    <w:rsid w:val="001C03E9"/>
    <w:rsid w:val="001C198E"/>
    <w:rsid w:val="001C1D99"/>
    <w:rsid w:val="001C2595"/>
    <w:rsid w:val="001C2E43"/>
    <w:rsid w:val="001C3B0E"/>
    <w:rsid w:val="001C4ABC"/>
    <w:rsid w:val="001C5993"/>
    <w:rsid w:val="001C5B92"/>
    <w:rsid w:val="001C6E66"/>
    <w:rsid w:val="001C7AB9"/>
    <w:rsid w:val="001D0F56"/>
    <w:rsid w:val="001D16E9"/>
    <w:rsid w:val="001D1BEE"/>
    <w:rsid w:val="001D1F93"/>
    <w:rsid w:val="001D3ACF"/>
    <w:rsid w:val="001D45AE"/>
    <w:rsid w:val="001D53A4"/>
    <w:rsid w:val="001D6710"/>
    <w:rsid w:val="001E072D"/>
    <w:rsid w:val="001E0C2B"/>
    <w:rsid w:val="001E1364"/>
    <w:rsid w:val="001E206C"/>
    <w:rsid w:val="001E3CE6"/>
    <w:rsid w:val="001E51AF"/>
    <w:rsid w:val="001E5C02"/>
    <w:rsid w:val="001E7FEC"/>
    <w:rsid w:val="001F0A5C"/>
    <w:rsid w:val="001F14E4"/>
    <w:rsid w:val="001F23B3"/>
    <w:rsid w:val="001F2C52"/>
    <w:rsid w:val="001F2E5E"/>
    <w:rsid w:val="001F3D55"/>
    <w:rsid w:val="001F5628"/>
    <w:rsid w:val="001F5C65"/>
    <w:rsid w:val="0020057C"/>
    <w:rsid w:val="00200C54"/>
    <w:rsid w:val="002010E7"/>
    <w:rsid w:val="00202F9C"/>
    <w:rsid w:val="002048B7"/>
    <w:rsid w:val="0020558B"/>
    <w:rsid w:val="002056BC"/>
    <w:rsid w:val="00205967"/>
    <w:rsid w:val="00205F61"/>
    <w:rsid w:val="0020790C"/>
    <w:rsid w:val="00210FF6"/>
    <w:rsid w:val="0021148A"/>
    <w:rsid w:val="00212E41"/>
    <w:rsid w:val="0021729A"/>
    <w:rsid w:val="00220CC9"/>
    <w:rsid w:val="00221A59"/>
    <w:rsid w:val="00221A79"/>
    <w:rsid w:val="00222BFD"/>
    <w:rsid w:val="00223A21"/>
    <w:rsid w:val="00223C05"/>
    <w:rsid w:val="0022418F"/>
    <w:rsid w:val="00224C4C"/>
    <w:rsid w:val="0022548F"/>
    <w:rsid w:val="00226396"/>
    <w:rsid w:val="00226DE4"/>
    <w:rsid w:val="00227700"/>
    <w:rsid w:val="00230601"/>
    <w:rsid w:val="00230678"/>
    <w:rsid w:val="00230FF8"/>
    <w:rsid w:val="002315F3"/>
    <w:rsid w:val="00231D18"/>
    <w:rsid w:val="00231EF7"/>
    <w:rsid w:val="002321B1"/>
    <w:rsid w:val="00232C07"/>
    <w:rsid w:val="00234A01"/>
    <w:rsid w:val="00236A87"/>
    <w:rsid w:val="002376DB"/>
    <w:rsid w:val="00237FEE"/>
    <w:rsid w:val="002409CC"/>
    <w:rsid w:val="0024195C"/>
    <w:rsid w:val="0024202E"/>
    <w:rsid w:val="002424FD"/>
    <w:rsid w:val="0024326D"/>
    <w:rsid w:val="002445D2"/>
    <w:rsid w:val="00245131"/>
    <w:rsid w:val="002458FA"/>
    <w:rsid w:val="0024660F"/>
    <w:rsid w:val="00246B12"/>
    <w:rsid w:val="00246B6B"/>
    <w:rsid w:val="00247354"/>
    <w:rsid w:val="00250DC3"/>
    <w:rsid w:val="002514D7"/>
    <w:rsid w:val="002521F9"/>
    <w:rsid w:val="0025226E"/>
    <w:rsid w:val="002533D9"/>
    <w:rsid w:val="00255768"/>
    <w:rsid w:val="00255ACD"/>
    <w:rsid w:val="00257F85"/>
    <w:rsid w:val="002604C0"/>
    <w:rsid w:val="002607E1"/>
    <w:rsid w:val="00261323"/>
    <w:rsid w:val="002614B9"/>
    <w:rsid w:val="002617E8"/>
    <w:rsid w:val="002618DF"/>
    <w:rsid w:val="00262507"/>
    <w:rsid w:val="0026287E"/>
    <w:rsid w:val="00262C33"/>
    <w:rsid w:val="0026456B"/>
    <w:rsid w:val="0026498A"/>
    <w:rsid w:val="00265222"/>
    <w:rsid w:val="002662D3"/>
    <w:rsid w:val="00266A53"/>
    <w:rsid w:val="00267177"/>
    <w:rsid w:val="00267475"/>
    <w:rsid w:val="00267D9B"/>
    <w:rsid w:val="00270002"/>
    <w:rsid w:val="002704BB"/>
    <w:rsid w:val="002705BA"/>
    <w:rsid w:val="00270A2B"/>
    <w:rsid w:val="00271AA2"/>
    <w:rsid w:val="002731D6"/>
    <w:rsid w:val="0027380A"/>
    <w:rsid w:val="00274DA0"/>
    <w:rsid w:val="0027561D"/>
    <w:rsid w:val="00276A82"/>
    <w:rsid w:val="00276EAF"/>
    <w:rsid w:val="00280633"/>
    <w:rsid w:val="00280703"/>
    <w:rsid w:val="00281167"/>
    <w:rsid w:val="00281747"/>
    <w:rsid w:val="00281B27"/>
    <w:rsid w:val="00281CDF"/>
    <w:rsid w:val="00283687"/>
    <w:rsid w:val="00283A09"/>
    <w:rsid w:val="00283E41"/>
    <w:rsid w:val="002844E7"/>
    <w:rsid w:val="002852F1"/>
    <w:rsid w:val="00285E85"/>
    <w:rsid w:val="00286921"/>
    <w:rsid w:val="00287B26"/>
    <w:rsid w:val="0029187B"/>
    <w:rsid w:val="00291899"/>
    <w:rsid w:val="002923FA"/>
    <w:rsid w:val="0029257F"/>
    <w:rsid w:val="0029374D"/>
    <w:rsid w:val="0029413F"/>
    <w:rsid w:val="00296BA1"/>
    <w:rsid w:val="00297425"/>
    <w:rsid w:val="002977BD"/>
    <w:rsid w:val="002A0CFC"/>
    <w:rsid w:val="002A1469"/>
    <w:rsid w:val="002A195B"/>
    <w:rsid w:val="002A28B2"/>
    <w:rsid w:val="002A37A1"/>
    <w:rsid w:val="002A39D7"/>
    <w:rsid w:val="002A5528"/>
    <w:rsid w:val="002A6581"/>
    <w:rsid w:val="002A72E9"/>
    <w:rsid w:val="002A7DE4"/>
    <w:rsid w:val="002B085F"/>
    <w:rsid w:val="002B0C9C"/>
    <w:rsid w:val="002B0E46"/>
    <w:rsid w:val="002B1334"/>
    <w:rsid w:val="002B255B"/>
    <w:rsid w:val="002B3E05"/>
    <w:rsid w:val="002B690F"/>
    <w:rsid w:val="002B6B23"/>
    <w:rsid w:val="002B71CF"/>
    <w:rsid w:val="002B77A2"/>
    <w:rsid w:val="002B79FA"/>
    <w:rsid w:val="002C143D"/>
    <w:rsid w:val="002C1589"/>
    <w:rsid w:val="002C4358"/>
    <w:rsid w:val="002C59D3"/>
    <w:rsid w:val="002C64C0"/>
    <w:rsid w:val="002C6D22"/>
    <w:rsid w:val="002C7A6F"/>
    <w:rsid w:val="002D0356"/>
    <w:rsid w:val="002D04BA"/>
    <w:rsid w:val="002D12CC"/>
    <w:rsid w:val="002D245D"/>
    <w:rsid w:val="002D3DB1"/>
    <w:rsid w:val="002D4010"/>
    <w:rsid w:val="002D4068"/>
    <w:rsid w:val="002D43E1"/>
    <w:rsid w:val="002D48A9"/>
    <w:rsid w:val="002D6BE7"/>
    <w:rsid w:val="002D6F90"/>
    <w:rsid w:val="002E0115"/>
    <w:rsid w:val="002E2D90"/>
    <w:rsid w:val="002E326D"/>
    <w:rsid w:val="002E36AA"/>
    <w:rsid w:val="002E3FE5"/>
    <w:rsid w:val="002E6DB2"/>
    <w:rsid w:val="002E780B"/>
    <w:rsid w:val="002F0594"/>
    <w:rsid w:val="002F1F8A"/>
    <w:rsid w:val="002F24C3"/>
    <w:rsid w:val="002F381F"/>
    <w:rsid w:val="002F47A0"/>
    <w:rsid w:val="002F522F"/>
    <w:rsid w:val="002F63C9"/>
    <w:rsid w:val="002F66A3"/>
    <w:rsid w:val="002F6D41"/>
    <w:rsid w:val="002F6E48"/>
    <w:rsid w:val="00300D0B"/>
    <w:rsid w:val="00300F64"/>
    <w:rsid w:val="003038EB"/>
    <w:rsid w:val="00304116"/>
    <w:rsid w:val="00304535"/>
    <w:rsid w:val="003079C9"/>
    <w:rsid w:val="00310728"/>
    <w:rsid w:val="00310C49"/>
    <w:rsid w:val="003113D4"/>
    <w:rsid w:val="00311B8C"/>
    <w:rsid w:val="0031213D"/>
    <w:rsid w:val="003126C2"/>
    <w:rsid w:val="003153A7"/>
    <w:rsid w:val="00315CB4"/>
    <w:rsid w:val="00316EC9"/>
    <w:rsid w:val="003176D0"/>
    <w:rsid w:val="003206C6"/>
    <w:rsid w:val="00320BD4"/>
    <w:rsid w:val="0032368C"/>
    <w:rsid w:val="00323B47"/>
    <w:rsid w:val="00323FB4"/>
    <w:rsid w:val="00326567"/>
    <w:rsid w:val="00327C5A"/>
    <w:rsid w:val="0033013B"/>
    <w:rsid w:val="003317FC"/>
    <w:rsid w:val="0033245B"/>
    <w:rsid w:val="00333654"/>
    <w:rsid w:val="00333A1C"/>
    <w:rsid w:val="0033454F"/>
    <w:rsid w:val="003370F2"/>
    <w:rsid w:val="00337271"/>
    <w:rsid w:val="00337955"/>
    <w:rsid w:val="00340390"/>
    <w:rsid w:val="003407E0"/>
    <w:rsid w:val="0034189A"/>
    <w:rsid w:val="00342889"/>
    <w:rsid w:val="00343C63"/>
    <w:rsid w:val="00343CC6"/>
    <w:rsid w:val="0034448D"/>
    <w:rsid w:val="00344743"/>
    <w:rsid w:val="00344761"/>
    <w:rsid w:val="00344B27"/>
    <w:rsid w:val="00345596"/>
    <w:rsid w:val="00345620"/>
    <w:rsid w:val="003469DC"/>
    <w:rsid w:val="0034779F"/>
    <w:rsid w:val="00350398"/>
    <w:rsid w:val="00351118"/>
    <w:rsid w:val="00351264"/>
    <w:rsid w:val="0035211D"/>
    <w:rsid w:val="00352E37"/>
    <w:rsid w:val="003540D0"/>
    <w:rsid w:val="00354F92"/>
    <w:rsid w:val="0035517E"/>
    <w:rsid w:val="00356CD8"/>
    <w:rsid w:val="003574C9"/>
    <w:rsid w:val="00360AC2"/>
    <w:rsid w:val="003610CE"/>
    <w:rsid w:val="0036143F"/>
    <w:rsid w:val="0036196E"/>
    <w:rsid w:val="00362D9C"/>
    <w:rsid w:val="0037077C"/>
    <w:rsid w:val="0037146F"/>
    <w:rsid w:val="00371579"/>
    <w:rsid w:val="003716FC"/>
    <w:rsid w:val="00371A54"/>
    <w:rsid w:val="003734C5"/>
    <w:rsid w:val="00375452"/>
    <w:rsid w:val="00376FE4"/>
    <w:rsid w:val="003776DA"/>
    <w:rsid w:val="00377CA5"/>
    <w:rsid w:val="00377EE4"/>
    <w:rsid w:val="00377F66"/>
    <w:rsid w:val="00383F4C"/>
    <w:rsid w:val="003840C8"/>
    <w:rsid w:val="003842DD"/>
    <w:rsid w:val="00384C58"/>
    <w:rsid w:val="00384DE6"/>
    <w:rsid w:val="00384E04"/>
    <w:rsid w:val="00385ED8"/>
    <w:rsid w:val="00386FF6"/>
    <w:rsid w:val="003908F0"/>
    <w:rsid w:val="00390C4E"/>
    <w:rsid w:val="00392288"/>
    <w:rsid w:val="00392D88"/>
    <w:rsid w:val="00393595"/>
    <w:rsid w:val="00393D2D"/>
    <w:rsid w:val="00394759"/>
    <w:rsid w:val="003947C9"/>
    <w:rsid w:val="00395C40"/>
    <w:rsid w:val="0039643D"/>
    <w:rsid w:val="003964C1"/>
    <w:rsid w:val="00397067"/>
    <w:rsid w:val="003A1012"/>
    <w:rsid w:val="003A3BC8"/>
    <w:rsid w:val="003A44A3"/>
    <w:rsid w:val="003A5514"/>
    <w:rsid w:val="003A6113"/>
    <w:rsid w:val="003A657F"/>
    <w:rsid w:val="003A6591"/>
    <w:rsid w:val="003A6778"/>
    <w:rsid w:val="003A6DEC"/>
    <w:rsid w:val="003A7172"/>
    <w:rsid w:val="003B0F3D"/>
    <w:rsid w:val="003B16B4"/>
    <w:rsid w:val="003B18BC"/>
    <w:rsid w:val="003B1D82"/>
    <w:rsid w:val="003B2DBB"/>
    <w:rsid w:val="003B3DB5"/>
    <w:rsid w:val="003B40C4"/>
    <w:rsid w:val="003B6200"/>
    <w:rsid w:val="003B6C1C"/>
    <w:rsid w:val="003B6E48"/>
    <w:rsid w:val="003C11C3"/>
    <w:rsid w:val="003C1DC0"/>
    <w:rsid w:val="003C1EEA"/>
    <w:rsid w:val="003C3B86"/>
    <w:rsid w:val="003C3D46"/>
    <w:rsid w:val="003C3E65"/>
    <w:rsid w:val="003C4BF1"/>
    <w:rsid w:val="003C52FF"/>
    <w:rsid w:val="003C5BE3"/>
    <w:rsid w:val="003C5FB8"/>
    <w:rsid w:val="003C644A"/>
    <w:rsid w:val="003C6CCD"/>
    <w:rsid w:val="003C6DD1"/>
    <w:rsid w:val="003D18DF"/>
    <w:rsid w:val="003D24AF"/>
    <w:rsid w:val="003D25E2"/>
    <w:rsid w:val="003D27B1"/>
    <w:rsid w:val="003D28CB"/>
    <w:rsid w:val="003D4F37"/>
    <w:rsid w:val="003D7384"/>
    <w:rsid w:val="003D7390"/>
    <w:rsid w:val="003E0369"/>
    <w:rsid w:val="003E0B79"/>
    <w:rsid w:val="003E10B7"/>
    <w:rsid w:val="003E21DA"/>
    <w:rsid w:val="003E3437"/>
    <w:rsid w:val="003E39C2"/>
    <w:rsid w:val="003E44D1"/>
    <w:rsid w:val="003E53C4"/>
    <w:rsid w:val="003E5D10"/>
    <w:rsid w:val="003E74E5"/>
    <w:rsid w:val="003F2C0F"/>
    <w:rsid w:val="003F479B"/>
    <w:rsid w:val="003F4DF1"/>
    <w:rsid w:val="003F735F"/>
    <w:rsid w:val="003F739F"/>
    <w:rsid w:val="003F74DD"/>
    <w:rsid w:val="003F7B2F"/>
    <w:rsid w:val="003F7EAB"/>
    <w:rsid w:val="00401C64"/>
    <w:rsid w:val="00401EAD"/>
    <w:rsid w:val="004036C9"/>
    <w:rsid w:val="0040377A"/>
    <w:rsid w:val="004038CE"/>
    <w:rsid w:val="00405228"/>
    <w:rsid w:val="0040533E"/>
    <w:rsid w:val="00405C14"/>
    <w:rsid w:val="0040615D"/>
    <w:rsid w:val="004069A5"/>
    <w:rsid w:val="004115DF"/>
    <w:rsid w:val="00411833"/>
    <w:rsid w:val="0041197F"/>
    <w:rsid w:val="00411E9B"/>
    <w:rsid w:val="00413BF7"/>
    <w:rsid w:val="00415135"/>
    <w:rsid w:val="00416EBC"/>
    <w:rsid w:val="004200ED"/>
    <w:rsid w:val="00420E33"/>
    <w:rsid w:val="00422055"/>
    <w:rsid w:val="00422B46"/>
    <w:rsid w:val="00423C10"/>
    <w:rsid w:val="00423C32"/>
    <w:rsid w:val="004244B1"/>
    <w:rsid w:val="00425325"/>
    <w:rsid w:val="0042622F"/>
    <w:rsid w:val="004267D5"/>
    <w:rsid w:val="00426FD9"/>
    <w:rsid w:val="00427A6F"/>
    <w:rsid w:val="00431308"/>
    <w:rsid w:val="00432398"/>
    <w:rsid w:val="00432A40"/>
    <w:rsid w:val="00432D28"/>
    <w:rsid w:val="00433783"/>
    <w:rsid w:val="00433D5F"/>
    <w:rsid w:val="004362E9"/>
    <w:rsid w:val="00436527"/>
    <w:rsid w:val="00436D72"/>
    <w:rsid w:val="0044087B"/>
    <w:rsid w:val="00440977"/>
    <w:rsid w:val="00440AE1"/>
    <w:rsid w:val="0044118E"/>
    <w:rsid w:val="00441902"/>
    <w:rsid w:val="004420FC"/>
    <w:rsid w:val="0044236A"/>
    <w:rsid w:val="004429A8"/>
    <w:rsid w:val="00443233"/>
    <w:rsid w:val="00451402"/>
    <w:rsid w:val="004516FA"/>
    <w:rsid w:val="0045196F"/>
    <w:rsid w:val="004553F1"/>
    <w:rsid w:val="004556EC"/>
    <w:rsid w:val="0045642A"/>
    <w:rsid w:val="004572DF"/>
    <w:rsid w:val="00457677"/>
    <w:rsid w:val="00460C82"/>
    <w:rsid w:val="0046153E"/>
    <w:rsid w:val="0046170E"/>
    <w:rsid w:val="00463D14"/>
    <w:rsid w:val="0046424B"/>
    <w:rsid w:val="004656FB"/>
    <w:rsid w:val="00465969"/>
    <w:rsid w:val="00465FE4"/>
    <w:rsid w:val="00466A22"/>
    <w:rsid w:val="004676AF"/>
    <w:rsid w:val="00467855"/>
    <w:rsid w:val="00467B2A"/>
    <w:rsid w:val="00470327"/>
    <w:rsid w:val="0047186A"/>
    <w:rsid w:val="00472280"/>
    <w:rsid w:val="004729AC"/>
    <w:rsid w:val="00473667"/>
    <w:rsid w:val="004739D8"/>
    <w:rsid w:val="004748FA"/>
    <w:rsid w:val="00474A0E"/>
    <w:rsid w:val="004759C4"/>
    <w:rsid w:val="00477C25"/>
    <w:rsid w:val="00477C76"/>
    <w:rsid w:val="00477EB4"/>
    <w:rsid w:val="0048065E"/>
    <w:rsid w:val="00480EC1"/>
    <w:rsid w:val="004816B7"/>
    <w:rsid w:val="00481AC2"/>
    <w:rsid w:val="00482BCD"/>
    <w:rsid w:val="004837E3"/>
    <w:rsid w:val="00485D2D"/>
    <w:rsid w:val="00486702"/>
    <w:rsid w:val="004867D7"/>
    <w:rsid w:val="004871FF"/>
    <w:rsid w:val="004872F8"/>
    <w:rsid w:val="004918E2"/>
    <w:rsid w:val="0049218F"/>
    <w:rsid w:val="0049342B"/>
    <w:rsid w:val="0049368E"/>
    <w:rsid w:val="00496170"/>
    <w:rsid w:val="004A00F0"/>
    <w:rsid w:val="004A098A"/>
    <w:rsid w:val="004A28AE"/>
    <w:rsid w:val="004A4136"/>
    <w:rsid w:val="004A4FEF"/>
    <w:rsid w:val="004A61CE"/>
    <w:rsid w:val="004A6F51"/>
    <w:rsid w:val="004B006F"/>
    <w:rsid w:val="004B081F"/>
    <w:rsid w:val="004B0A3F"/>
    <w:rsid w:val="004B10BA"/>
    <w:rsid w:val="004B120F"/>
    <w:rsid w:val="004B2E09"/>
    <w:rsid w:val="004B323C"/>
    <w:rsid w:val="004B33A5"/>
    <w:rsid w:val="004B3577"/>
    <w:rsid w:val="004B4B4E"/>
    <w:rsid w:val="004B55D0"/>
    <w:rsid w:val="004B63B0"/>
    <w:rsid w:val="004B7094"/>
    <w:rsid w:val="004B7513"/>
    <w:rsid w:val="004B7C10"/>
    <w:rsid w:val="004B7FCC"/>
    <w:rsid w:val="004C04C1"/>
    <w:rsid w:val="004C0E1F"/>
    <w:rsid w:val="004C0F07"/>
    <w:rsid w:val="004C1698"/>
    <w:rsid w:val="004C1F3C"/>
    <w:rsid w:val="004C24CF"/>
    <w:rsid w:val="004C2C78"/>
    <w:rsid w:val="004C30C7"/>
    <w:rsid w:val="004C3957"/>
    <w:rsid w:val="004C39B8"/>
    <w:rsid w:val="004C43B1"/>
    <w:rsid w:val="004C47BB"/>
    <w:rsid w:val="004C6CC4"/>
    <w:rsid w:val="004C6D95"/>
    <w:rsid w:val="004C6E00"/>
    <w:rsid w:val="004C74E0"/>
    <w:rsid w:val="004C79C8"/>
    <w:rsid w:val="004D0C2C"/>
    <w:rsid w:val="004D1D5E"/>
    <w:rsid w:val="004D26E7"/>
    <w:rsid w:val="004D31CF"/>
    <w:rsid w:val="004D53BF"/>
    <w:rsid w:val="004D5947"/>
    <w:rsid w:val="004D5970"/>
    <w:rsid w:val="004D5AA4"/>
    <w:rsid w:val="004D6A2D"/>
    <w:rsid w:val="004D7B36"/>
    <w:rsid w:val="004E0DA2"/>
    <w:rsid w:val="004E15C7"/>
    <w:rsid w:val="004E223A"/>
    <w:rsid w:val="004E2CAD"/>
    <w:rsid w:val="004E3FE1"/>
    <w:rsid w:val="004E52F6"/>
    <w:rsid w:val="004E5774"/>
    <w:rsid w:val="004E6DBA"/>
    <w:rsid w:val="004F1C8E"/>
    <w:rsid w:val="004F2861"/>
    <w:rsid w:val="004F36F5"/>
    <w:rsid w:val="004F3E50"/>
    <w:rsid w:val="004F7F9E"/>
    <w:rsid w:val="005002CF"/>
    <w:rsid w:val="0050047B"/>
    <w:rsid w:val="005004F3"/>
    <w:rsid w:val="0050077E"/>
    <w:rsid w:val="00500833"/>
    <w:rsid w:val="005010B8"/>
    <w:rsid w:val="00501C5A"/>
    <w:rsid w:val="00501E9A"/>
    <w:rsid w:val="005029FA"/>
    <w:rsid w:val="005039FA"/>
    <w:rsid w:val="00503B7B"/>
    <w:rsid w:val="00504249"/>
    <w:rsid w:val="00504CED"/>
    <w:rsid w:val="005064AB"/>
    <w:rsid w:val="005115C1"/>
    <w:rsid w:val="005139E9"/>
    <w:rsid w:val="005141B9"/>
    <w:rsid w:val="00514472"/>
    <w:rsid w:val="005149C9"/>
    <w:rsid w:val="005149CF"/>
    <w:rsid w:val="00515848"/>
    <w:rsid w:val="005170EE"/>
    <w:rsid w:val="00517C09"/>
    <w:rsid w:val="005212E9"/>
    <w:rsid w:val="00521D06"/>
    <w:rsid w:val="00521D9F"/>
    <w:rsid w:val="005224BE"/>
    <w:rsid w:val="0052485D"/>
    <w:rsid w:val="00524AED"/>
    <w:rsid w:val="005254E7"/>
    <w:rsid w:val="00526F22"/>
    <w:rsid w:val="005272C6"/>
    <w:rsid w:val="005272D2"/>
    <w:rsid w:val="0053051D"/>
    <w:rsid w:val="005319B9"/>
    <w:rsid w:val="00532047"/>
    <w:rsid w:val="005323BE"/>
    <w:rsid w:val="0053264A"/>
    <w:rsid w:val="00533653"/>
    <w:rsid w:val="0053400D"/>
    <w:rsid w:val="00535F95"/>
    <w:rsid w:val="00536706"/>
    <w:rsid w:val="00536812"/>
    <w:rsid w:val="00537AED"/>
    <w:rsid w:val="00540001"/>
    <w:rsid w:val="005412A3"/>
    <w:rsid w:val="0054150E"/>
    <w:rsid w:val="00541765"/>
    <w:rsid w:val="0054293C"/>
    <w:rsid w:val="00542CD1"/>
    <w:rsid w:val="00542D02"/>
    <w:rsid w:val="00544550"/>
    <w:rsid w:val="00544709"/>
    <w:rsid w:val="005453F3"/>
    <w:rsid w:val="00545A32"/>
    <w:rsid w:val="00545FF4"/>
    <w:rsid w:val="00546421"/>
    <w:rsid w:val="00546C81"/>
    <w:rsid w:val="00547F17"/>
    <w:rsid w:val="00550020"/>
    <w:rsid w:val="0055088D"/>
    <w:rsid w:val="00551AE3"/>
    <w:rsid w:val="005521D0"/>
    <w:rsid w:val="005525A8"/>
    <w:rsid w:val="005529B5"/>
    <w:rsid w:val="00553CF8"/>
    <w:rsid w:val="00554092"/>
    <w:rsid w:val="005540F3"/>
    <w:rsid w:val="00555AFE"/>
    <w:rsid w:val="00556689"/>
    <w:rsid w:val="00556D98"/>
    <w:rsid w:val="00557661"/>
    <w:rsid w:val="00557991"/>
    <w:rsid w:val="00557E88"/>
    <w:rsid w:val="00560B86"/>
    <w:rsid w:val="00561551"/>
    <w:rsid w:val="00562F0D"/>
    <w:rsid w:val="005641E0"/>
    <w:rsid w:val="00564A29"/>
    <w:rsid w:val="00566808"/>
    <w:rsid w:val="00566E52"/>
    <w:rsid w:val="00566F33"/>
    <w:rsid w:val="0057055F"/>
    <w:rsid w:val="0057086D"/>
    <w:rsid w:val="00570EAA"/>
    <w:rsid w:val="00571FCE"/>
    <w:rsid w:val="005722BB"/>
    <w:rsid w:val="00572834"/>
    <w:rsid w:val="00572DC0"/>
    <w:rsid w:val="005732AE"/>
    <w:rsid w:val="005736E1"/>
    <w:rsid w:val="00573AFE"/>
    <w:rsid w:val="00573EDD"/>
    <w:rsid w:val="00575403"/>
    <w:rsid w:val="00575889"/>
    <w:rsid w:val="00576BB5"/>
    <w:rsid w:val="00577A4E"/>
    <w:rsid w:val="00580448"/>
    <w:rsid w:val="00580619"/>
    <w:rsid w:val="00581701"/>
    <w:rsid w:val="0058206F"/>
    <w:rsid w:val="00583988"/>
    <w:rsid w:val="00583CB6"/>
    <w:rsid w:val="00583DD7"/>
    <w:rsid w:val="00584352"/>
    <w:rsid w:val="00584686"/>
    <w:rsid w:val="00585111"/>
    <w:rsid w:val="005856AC"/>
    <w:rsid w:val="00587BC9"/>
    <w:rsid w:val="00590201"/>
    <w:rsid w:val="005907AF"/>
    <w:rsid w:val="0059230D"/>
    <w:rsid w:val="005944AC"/>
    <w:rsid w:val="005947C4"/>
    <w:rsid w:val="00594952"/>
    <w:rsid w:val="00594D3D"/>
    <w:rsid w:val="00594F64"/>
    <w:rsid w:val="005952A6"/>
    <w:rsid w:val="00595920"/>
    <w:rsid w:val="00595AA5"/>
    <w:rsid w:val="0059641B"/>
    <w:rsid w:val="005966A7"/>
    <w:rsid w:val="00597D11"/>
    <w:rsid w:val="005A0BB5"/>
    <w:rsid w:val="005A1486"/>
    <w:rsid w:val="005A2253"/>
    <w:rsid w:val="005A3B12"/>
    <w:rsid w:val="005A4131"/>
    <w:rsid w:val="005A48AE"/>
    <w:rsid w:val="005A4ED7"/>
    <w:rsid w:val="005A608C"/>
    <w:rsid w:val="005A62C1"/>
    <w:rsid w:val="005B188E"/>
    <w:rsid w:val="005B36DB"/>
    <w:rsid w:val="005B38DB"/>
    <w:rsid w:val="005B3D85"/>
    <w:rsid w:val="005B3DC4"/>
    <w:rsid w:val="005B3E1B"/>
    <w:rsid w:val="005B3FEF"/>
    <w:rsid w:val="005B65A7"/>
    <w:rsid w:val="005C0204"/>
    <w:rsid w:val="005C0301"/>
    <w:rsid w:val="005C1975"/>
    <w:rsid w:val="005C301E"/>
    <w:rsid w:val="005C3187"/>
    <w:rsid w:val="005C41B0"/>
    <w:rsid w:val="005C4501"/>
    <w:rsid w:val="005C561A"/>
    <w:rsid w:val="005C5CE3"/>
    <w:rsid w:val="005C6A26"/>
    <w:rsid w:val="005D16C5"/>
    <w:rsid w:val="005D171E"/>
    <w:rsid w:val="005D2CBC"/>
    <w:rsid w:val="005D318E"/>
    <w:rsid w:val="005D36BE"/>
    <w:rsid w:val="005D36CF"/>
    <w:rsid w:val="005D442E"/>
    <w:rsid w:val="005D5381"/>
    <w:rsid w:val="005D567B"/>
    <w:rsid w:val="005D573A"/>
    <w:rsid w:val="005D75F1"/>
    <w:rsid w:val="005E0CDA"/>
    <w:rsid w:val="005E3AD0"/>
    <w:rsid w:val="005E5695"/>
    <w:rsid w:val="005E5C4E"/>
    <w:rsid w:val="005E5CD0"/>
    <w:rsid w:val="005E6018"/>
    <w:rsid w:val="005E67D5"/>
    <w:rsid w:val="005E6A4A"/>
    <w:rsid w:val="005E6C10"/>
    <w:rsid w:val="005E6F95"/>
    <w:rsid w:val="005E7F46"/>
    <w:rsid w:val="005F2030"/>
    <w:rsid w:val="005F29B2"/>
    <w:rsid w:val="005F2DAB"/>
    <w:rsid w:val="005F4CBB"/>
    <w:rsid w:val="005F5409"/>
    <w:rsid w:val="005F5BCB"/>
    <w:rsid w:val="005F761F"/>
    <w:rsid w:val="006005FE"/>
    <w:rsid w:val="00601823"/>
    <w:rsid w:val="00602497"/>
    <w:rsid w:val="006032B8"/>
    <w:rsid w:val="006041B1"/>
    <w:rsid w:val="006041BA"/>
    <w:rsid w:val="00604340"/>
    <w:rsid w:val="006053E2"/>
    <w:rsid w:val="0060704A"/>
    <w:rsid w:val="00607204"/>
    <w:rsid w:val="00607C12"/>
    <w:rsid w:val="00607D18"/>
    <w:rsid w:val="006113C3"/>
    <w:rsid w:val="00611643"/>
    <w:rsid w:val="006118DE"/>
    <w:rsid w:val="006119B8"/>
    <w:rsid w:val="00612D1D"/>
    <w:rsid w:val="006132E5"/>
    <w:rsid w:val="00613B61"/>
    <w:rsid w:val="00613D70"/>
    <w:rsid w:val="00615B83"/>
    <w:rsid w:val="0061603F"/>
    <w:rsid w:val="006171EE"/>
    <w:rsid w:val="00617382"/>
    <w:rsid w:val="00617783"/>
    <w:rsid w:val="00621ECC"/>
    <w:rsid w:val="0062451C"/>
    <w:rsid w:val="006266B8"/>
    <w:rsid w:val="00627AA4"/>
    <w:rsid w:val="00630432"/>
    <w:rsid w:val="0063196E"/>
    <w:rsid w:val="00631A17"/>
    <w:rsid w:val="00631F18"/>
    <w:rsid w:val="006329F5"/>
    <w:rsid w:val="00633587"/>
    <w:rsid w:val="00635276"/>
    <w:rsid w:val="006353E3"/>
    <w:rsid w:val="00635463"/>
    <w:rsid w:val="00635A48"/>
    <w:rsid w:val="00640056"/>
    <w:rsid w:val="006412A1"/>
    <w:rsid w:val="006438F0"/>
    <w:rsid w:val="006444CD"/>
    <w:rsid w:val="0064473A"/>
    <w:rsid w:val="006452D5"/>
    <w:rsid w:val="006461F2"/>
    <w:rsid w:val="00646FAC"/>
    <w:rsid w:val="00650A35"/>
    <w:rsid w:val="006516B6"/>
    <w:rsid w:val="00651A35"/>
    <w:rsid w:val="00651F7B"/>
    <w:rsid w:val="00651FDB"/>
    <w:rsid w:val="00653753"/>
    <w:rsid w:val="0065520F"/>
    <w:rsid w:val="00655443"/>
    <w:rsid w:val="006572BA"/>
    <w:rsid w:val="00657316"/>
    <w:rsid w:val="00660BD5"/>
    <w:rsid w:val="00660CBD"/>
    <w:rsid w:val="006619CF"/>
    <w:rsid w:val="0066234F"/>
    <w:rsid w:val="00662761"/>
    <w:rsid w:val="00662807"/>
    <w:rsid w:val="00662BC5"/>
    <w:rsid w:val="00663DF1"/>
    <w:rsid w:val="00664107"/>
    <w:rsid w:val="00664789"/>
    <w:rsid w:val="0066667F"/>
    <w:rsid w:val="00666D35"/>
    <w:rsid w:val="00666F08"/>
    <w:rsid w:val="006677B7"/>
    <w:rsid w:val="006702FC"/>
    <w:rsid w:val="0067092F"/>
    <w:rsid w:val="006710F6"/>
    <w:rsid w:val="006713B2"/>
    <w:rsid w:val="00671F2F"/>
    <w:rsid w:val="006731A1"/>
    <w:rsid w:val="00675655"/>
    <w:rsid w:val="006776C4"/>
    <w:rsid w:val="00677B07"/>
    <w:rsid w:val="006807B1"/>
    <w:rsid w:val="00680929"/>
    <w:rsid w:val="006821F7"/>
    <w:rsid w:val="006824E3"/>
    <w:rsid w:val="00683BEB"/>
    <w:rsid w:val="00684C88"/>
    <w:rsid w:val="0068772E"/>
    <w:rsid w:val="00687B55"/>
    <w:rsid w:val="00691158"/>
    <w:rsid w:val="00691364"/>
    <w:rsid w:val="00691695"/>
    <w:rsid w:val="006931AE"/>
    <w:rsid w:val="0069344F"/>
    <w:rsid w:val="00693C33"/>
    <w:rsid w:val="00693C63"/>
    <w:rsid w:val="00693CCE"/>
    <w:rsid w:val="00694D0A"/>
    <w:rsid w:val="00694FEC"/>
    <w:rsid w:val="0069546D"/>
    <w:rsid w:val="00696173"/>
    <w:rsid w:val="006961B8"/>
    <w:rsid w:val="00696421"/>
    <w:rsid w:val="006A021B"/>
    <w:rsid w:val="006A1FDC"/>
    <w:rsid w:val="006A3C3B"/>
    <w:rsid w:val="006A409C"/>
    <w:rsid w:val="006A40B9"/>
    <w:rsid w:val="006A474E"/>
    <w:rsid w:val="006A50B9"/>
    <w:rsid w:val="006A668A"/>
    <w:rsid w:val="006A67CC"/>
    <w:rsid w:val="006B020A"/>
    <w:rsid w:val="006B1228"/>
    <w:rsid w:val="006B2697"/>
    <w:rsid w:val="006B4490"/>
    <w:rsid w:val="006B4FC9"/>
    <w:rsid w:val="006B6060"/>
    <w:rsid w:val="006B664B"/>
    <w:rsid w:val="006B74EC"/>
    <w:rsid w:val="006B7571"/>
    <w:rsid w:val="006B76DE"/>
    <w:rsid w:val="006B7C3E"/>
    <w:rsid w:val="006C08FC"/>
    <w:rsid w:val="006C1192"/>
    <w:rsid w:val="006C29F2"/>
    <w:rsid w:val="006C2A2D"/>
    <w:rsid w:val="006C32B4"/>
    <w:rsid w:val="006C469D"/>
    <w:rsid w:val="006C5588"/>
    <w:rsid w:val="006C5E89"/>
    <w:rsid w:val="006C6711"/>
    <w:rsid w:val="006C6B39"/>
    <w:rsid w:val="006C71A2"/>
    <w:rsid w:val="006C7ABF"/>
    <w:rsid w:val="006C7F77"/>
    <w:rsid w:val="006D030B"/>
    <w:rsid w:val="006D0BD1"/>
    <w:rsid w:val="006D16DA"/>
    <w:rsid w:val="006D1EFB"/>
    <w:rsid w:val="006D27F6"/>
    <w:rsid w:val="006D2A59"/>
    <w:rsid w:val="006D2B1D"/>
    <w:rsid w:val="006D3863"/>
    <w:rsid w:val="006D39D8"/>
    <w:rsid w:val="006D3AB7"/>
    <w:rsid w:val="006D51DC"/>
    <w:rsid w:val="006D55B8"/>
    <w:rsid w:val="006D5898"/>
    <w:rsid w:val="006D59E9"/>
    <w:rsid w:val="006D5C39"/>
    <w:rsid w:val="006D6587"/>
    <w:rsid w:val="006D6644"/>
    <w:rsid w:val="006D7C87"/>
    <w:rsid w:val="006E0795"/>
    <w:rsid w:val="006E09F4"/>
    <w:rsid w:val="006E0B80"/>
    <w:rsid w:val="006E0EBD"/>
    <w:rsid w:val="006E1B91"/>
    <w:rsid w:val="006E2B90"/>
    <w:rsid w:val="006E3230"/>
    <w:rsid w:val="006E3C94"/>
    <w:rsid w:val="006E4E21"/>
    <w:rsid w:val="006E6512"/>
    <w:rsid w:val="006F0915"/>
    <w:rsid w:val="006F0AA9"/>
    <w:rsid w:val="006F0B9B"/>
    <w:rsid w:val="006F0D95"/>
    <w:rsid w:val="006F57D1"/>
    <w:rsid w:val="006F598C"/>
    <w:rsid w:val="006F7949"/>
    <w:rsid w:val="00700816"/>
    <w:rsid w:val="00700A70"/>
    <w:rsid w:val="00704BE5"/>
    <w:rsid w:val="007055A1"/>
    <w:rsid w:val="00705960"/>
    <w:rsid w:val="00705B63"/>
    <w:rsid w:val="0070743C"/>
    <w:rsid w:val="00707CB7"/>
    <w:rsid w:val="00710537"/>
    <w:rsid w:val="007109E8"/>
    <w:rsid w:val="00710DAE"/>
    <w:rsid w:val="00710EDE"/>
    <w:rsid w:val="007112AE"/>
    <w:rsid w:val="00713096"/>
    <w:rsid w:val="00714A29"/>
    <w:rsid w:val="00715726"/>
    <w:rsid w:val="00715AE9"/>
    <w:rsid w:val="00717B62"/>
    <w:rsid w:val="007202B4"/>
    <w:rsid w:val="0072062C"/>
    <w:rsid w:val="00722C19"/>
    <w:rsid w:val="007232E5"/>
    <w:rsid w:val="007235E0"/>
    <w:rsid w:val="00724246"/>
    <w:rsid w:val="00724272"/>
    <w:rsid w:val="0072460D"/>
    <w:rsid w:val="00724973"/>
    <w:rsid w:val="007253EB"/>
    <w:rsid w:val="00726877"/>
    <w:rsid w:val="00726ADB"/>
    <w:rsid w:val="00726DD7"/>
    <w:rsid w:val="007274E8"/>
    <w:rsid w:val="00727972"/>
    <w:rsid w:val="0072797E"/>
    <w:rsid w:val="00732E2E"/>
    <w:rsid w:val="00733191"/>
    <w:rsid w:val="00733657"/>
    <w:rsid w:val="007354CC"/>
    <w:rsid w:val="0073571A"/>
    <w:rsid w:val="00735E1F"/>
    <w:rsid w:val="007372E3"/>
    <w:rsid w:val="007375EF"/>
    <w:rsid w:val="007407F2"/>
    <w:rsid w:val="00740C55"/>
    <w:rsid w:val="007415C0"/>
    <w:rsid w:val="007425DD"/>
    <w:rsid w:val="00742A39"/>
    <w:rsid w:val="00742AD3"/>
    <w:rsid w:val="00742DD4"/>
    <w:rsid w:val="0074321C"/>
    <w:rsid w:val="00743F50"/>
    <w:rsid w:val="007448B6"/>
    <w:rsid w:val="00747B89"/>
    <w:rsid w:val="00750E70"/>
    <w:rsid w:val="00751820"/>
    <w:rsid w:val="00752007"/>
    <w:rsid w:val="00752C53"/>
    <w:rsid w:val="00753680"/>
    <w:rsid w:val="007569BC"/>
    <w:rsid w:val="007601CA"/>
    <w:rsid w:val="007602C7"/>
    <w:rsid w:val="00760434"/>
    <w:rsid w:val="00761778"/>
    <w:rsid w:val="007618E7"/>
    <w:rsid w:val="00761ED3"/>
    <w:rsid w:val="00762C47"/>
    <w:rsid w:val="00764A7C"/>
    <w:rsid w:val="00764FFC"/>
    <w:rsid w:val="00765B67"/>
    <w:rsid w:val="00765FBB"/>
    <w:rsid w:val="00766073"/>
    <w:rsid w:val="00766955"/>
    <w:rsid w:val="0076698E"/>
    <w:rsid w:val="00771642"/>
    <w:rsid w:val="00775103"/>
    <w:rsid w:val="007802B3"/>
    <w:rsid w:val="00780382"/>
    <w:rsid w:val="00780701"/>
    <w:rsid w:val="00781C49"/>
    <w:rsid w:val="00784D5D"/>
    <w:rsid w:val="007860A1"/>
    <w:rsid w:val="00786815"/>
    <w:rsid w:val="00786C11"/>
    <w:rsid w:val="007872AA"/>
    <w:rsid w:val="007872AF"/>
    <w:rsid w:val="00787B8F"/>
    <w:rsid w:val="00787D6D"/>
    <w:rsid w:val="007903BE"/>
    <w:rsid w:val="00792685"/>
    <w:rsid w:val="00792D63"/>
    <w:rsid w:val="0079311B"/>
    <w:rsid w:val="00793490"/>
    <w:rsid w:val="00793FFE"/>
    <w:rsid w:val="00794794"/>
    <w:rsid w:val="007947A9"/>
    <w:rsid w:val="00795301"/>
    <w:rsid w:val="00796498"/>
    <w:rsid w:val="00796597"/>
    <w:rsid w:val="00796B41"/>
    <w:rsid w:val="0079713D"/>
    <w:rsid w:val="00797254"/>
    <w:rsid w:val="007972FF"/>
    <w:rsid w:val="007976D4"/>
    <w:rsid w:val="00797902"/>
    <w:rsid w:val="007A2D80"/>
    <w:rsid w:val="007A2EF0"/>
    <w:rsid w:val="007A485F"/>
    <w:rsid w:val="007A4B3D"/>
    <w:rsid w:val="007A5343"/>
    <w:rsid w:val="007A5D0D"/>
    <w:rsid w:val="007A6A5C"/>
    <w:rsid w:val="007A738C"/>
    <w:rsid w:val="007B11E9"/>
    <w:rsid w:val="007B138A"/>
    <w:rsid w:val="007B29A2"/>
    <w:rsid w:val="007B2D61"/>
    <w:rsid w:val="007B2D7C"/>
    <w:rsid w:val="007B3DFB"/>
    <w:rsid w:val="007B4C92"/>
    <w:rsid w:val="007B62F7"/>
    <w:rsid w:val="007B639D"/>
    <w:rsid w:val="007B7BEE"/>
    <w:rsid w:val="007C00B0"/>
    <w:rsid w:val="007C1802"/>
    <w:rsid w:val="007C1834"/>
    <w:rsid w:val="007C2AA0"/>
    <w:rsid w:val="007C346F"/>
    <w:rsid w:val="007C45F3"/>
    <w:rsid w:val="007C5732"/>
    <w:rsid w:val="007C5C45"/>
    <w:rsid w:val="007C61B5"/>
    <w:rsid w:val="007C68C2"/>
    <w:rsid w:val="007C70F0"/>
    <w:rsid w:val="007C74AD"/>
    <w:rsid w:val="007C7A05"/>
    <w:rsid w:val="007C7D35"/>
    <w:rsid w:val="007D3AE8"/>
    <w:rsid w:val="007D4D74"/>
    <w:rsid w:val="007D6291"/>
    <w:rsid w:val="007D66CB"/>
    <w:rsid w:val="007E22D1"/>
    <w:rsid w:val="007E2920"/>
    <w:rsid w:val="007E2B9D"/>
    <w:rsid w:val="007E2DD9"/>
    <w:rsid w:val="007E2DE4"/>
    <w:rsid w:val="007E3B90"/>
    <w:rsid w:val="007E56D6"/>
    <w:rsid w:val="007E5A06"/>
    <w:rsid w:val="007E5BCB"/>
    <w:rsid w:val="007E6D3E"/>
    <w:rsid w:val="007E7668"/>
    <w:rsid w:val="007E7B62"/>
    <w:rsid w:val="007F1ACE"/>
    <w:rsid w:val="007F30E8"/>
    <w:rsid w:val="007F6A81"/>
    <w:rsid w:val="007F7349"/>
    <w:rsid w:val="008004D8"/>
    <w:rsid w:val="008008E5"/>
    <w:rsid w:val="008009A5"/>
    <w:rsid w:val="0080101A"/>
    <w:rsid w:val="00806B56"/>
    <w:rsid w:val="008078CB"/>
    <w:rsid w:val="00807B96"/>
    <w:rsid w:val="0081050B"/>
    <w:rsid w:val="00811D88"/>
    <w:rsid w:val="008128F9"/>
    <w:rsid w:val="00813EDE"/>
    <w:rsid w:val="00814F17"/>
    <w:rsid w:val="00816D11"/>
    <w:rsid w:val="008216C7"/>
    <w:rsid w:val="008218EB"/>
    <w:rsid w:val="008219F9"/>
    <w:rsid w:val="00821ABD"/>
    <w:rsid w:val="008232C4"/>
    <w:rsid w:val="008234D9"/>
    <w:rsid w:val="00823E4E"/>
    <w:rsid w:val="008243CD"/>
    <w:rsid w:val="008248B6"/>
    <w:rsid w:val="00826841"/>
    <w:rsid w:val="0083069C"/>
    <w:rsid w:val="00830AB3"/>
    <w:rsid w:val="008317E7"/>
    <w:rsid w:val="00832692"/>
    <w:rsid w:val="008335AE"/>
    <w:rsid w:val="00834D82"/>
    <w:rsid w:val="00835311"/>
    <w:rsid w:val="00837187"/>
    <w:rsid w:val="0083731F"/>
    <w:rsid w:val="00837FFB"/>
    <w:rsid w:val="00842171"/>
    <w:rsid w:val="008428E8"/>
    <w:rsid w:val="0084371F"/>
    <w:rsid w:val="008437B8"/>
    <w:rsid w:val="00843F67"/>
    <w:rsid w:val="0084611A"/>
    <w:rsid w:val="00846D03"/>
    <w:rsid w:val="0084752B"/>
    <w:rsid w:val="0084781C"/>
    <w:rsid w:val="00850AFD"/>
    <w:rsid w:val="00851A2F"/>
    <w:rsid w:val="00851F31"/>
    <w:rsid w:val="00852913"/>
    <w:rsid w:val="0085374F"/>
    <w:rsid w:val="00853E52"/>
    <w:rsid w:val="00854BFE"/>
    <w:rsid w:val="00855522"/>
    <w:rsid w:val="008557B8"/>
    <w:rsid w:val="008558DA"/>
    <w:rsid w:val="00855A18"/>
    <w:rsid w:val="00855E1A"/>
    <w:rsid w:val="0086030E"/>
    <w:rsid w:val="008603F1"/>
    <w:rsid w:val="00862D8D"/>
    <w:rsid w:val="00864228"/>
    <w:rsid w:val="00864E99"/>
    <w:rsid w:val="00866D90"/>
    <w:rsid w:val="00867BF9"/>
    <w:rsid w:val="00870123"/>
    <w:rsid w:val="00870263"/>
    <w:rsid w:val="00870858"/>
    <w:rsid w:val="00870935"/>
    <w:rsid w:val="00870BA2"/>
    <w:rsid w:val="008718E0"/>
    <w:rsid w:val="00871DC4"/>
    <w:rsid w:val="00873EF5"/>
    <w:rsid w:val="00874559"/>
    <w:rsid w:val="00874691"/>
    <w:rsid w:val="0087529B"/>
    <w:rsid w:val="0087677B"/>
    <w:rsid w:val="00876E7A"/>
    <w:rsid w:val="0087702E"/>
    <w:rsid w:val="00877711"/>
    <w:rsid w:val="00877C54"/>
    <w:rsid w:val="00877DB5"/>
    <w:rsid w:val="00880000"/>
    <w:rsid w:val="00880FF5"/>
    <w:rsid w:val="00881353"/>
    <w:rsid w:val="00881409"/>
    <w:rsid w:val="008814C7"/>
    <w:rsid w:val="00882FCC"/>
    <w:rsid w:val="00883423"/>
    <w:rsid w:val="00883CD7"/>
    <w:rsid w:val="00884494"/>
    <w:rsid w:val="0088654F"/>
    <w:rsid w:val="008876F1"/>
    <w:rsid w:val="008877AE"/>
    <w:rsid w:val="00890DEA"/>
    <w:rsid w:val="00891065"/>
    <w:rsid w:val="00892CE4"/>
    <w:rsid w:val="00892F5E"/>
    <w:rsid w:val="00894AC8"/>
    <w:rsid w:val="00894E77"/>
    <w:rsid w:val="008A1823"/>
    <w:rsid w:val="008A1DF9"/>
    <w:rsid w:val="008A227F"/>
    <w:rsid w:val="008A24D3"/>
    <w:rsid w:val="008A2AE5"/>
    <w:rsid w:val="008A3E01"/>
    <w:rsid w:val="008A3E36"/>
    <w:rsid w:val="008A3F02"/>
    <w:rsid w:val="008B0584"/>
    <w:rsid w:val="008B136C"/>
    <w:rsid w:val="008B2E1B"/>
    <w:rsid w:val="008B503B"/>
    <w:rsid w:val="008B55F3"/>
    <w:rsid w:val="008B5794"/>
    <w:rsid w:val="008B5E9D"/>
    <w:rsid w:val="008B609B"/>
    <w:rsid w:val="008B6782"/>
    <w:rsid w:val="008B69EC"/>
    <w:rsid w:val="008B768B"/>
    <w:rsid w:val="008B7C31"/>
    <w:rsid w:val="008C1236"/>
    <w:rsid w:val="008C19C2"/>
    <w:rsid w:val="008C1DCA"/>
    <w:rsid w:val="008C49FD"/>
    <w:rsid w:val="008C60EE"/>
    <w:rsid w:val="008C631C"/>
    <w:rsid w:val="008C765D"/>
    <w:rsid w:val="008C7BA1"/>
    <w:rsid w:val="008C7D46"/>
    <w:rsid w:val="008D381D"/>
    <w:rsid w:val="008D4129"/>
    <w:rsid w:val="008D41F8"/>
    <w:rsid w:val="008D4966"/>
    <w:rsid w:val="008D50F0"/>
    <w:rsid w:val="008D52B6"/>
    <w:rsid w:val="008D5E60"/>
    <w:rsid w:val="008D6124"/>
    <w:rsid w:val="008D6DC9"/>
    <w:rsid w:val="008D7348"/>
    <w:rsid w:val="008D76E3"/>
    <w:rsid w:val="008E0105"/>
    <w:rsid w:val="008E0C66"/>
    <w:rsid w:val="008E17F4"/>
    <w:rsid w:val="008E1C43"/>
    <w:rsid w:val="008E1FF6"/>
    <w:rsid w:val="008E292D"/>
    <w:rsid w:val="008E4D9A"/>
    <w:rsid w:val="008E6137"/>
    <w:rsid w:val="008E69F4"/>
    <w:rsid w:val="008E6F1C"/>
    <w:rsid w:val="008F23DB"/>
    <w:rsid w:val="008F307A"/>
    <w:rsid w:val="008F31A3"/>
    <w:rsid w:val="008F447F"/>
    <w:rsid w:val="008F4800"/>
    <w:rsid w:val="009003D0"/>
    <w:rsid w:val="00900D18"/>
    <w:rsid w:val="00900FE2"/>
    <w:rsid w:val="0090181D"/>
    <w:rsid w:val="00901D33"/>
    <w:rsid w:val="00901E4E"/>
    <w:rsid w:val="00902EEB"/>
    <w:rsid w:val="00903889"/>
    <w:rsid w:val="00904038"/>
    <w:rsid w:val="009041F9"/>
    <w:rsid w:val="009051D1"/>
    <w:rsid w:val="009052DF"/>
    <w:rsid w:val="009055FB"/>
    <w:rsid w:val="00906B70"/>
    <w:rsid w:val="00907281"/>
    <w:rsid w:val="00910943"/>
    <w:rsid w:val="00912212"/>
    <w:rsid w:val="0091643E"/>
    <w:rsid w:val="009207FE"/>
    <w:rsid w:val="009215B3"/>
    <w:rsid w:val="00921E7B"/>
    <w:rsid w:val="00922A8F"/>
    <w:rsid w:val="00924B8B"/>
    <w:rsid w:val="00924EF7"/>
    <w:rsid w:val="009254FB"/>
    <w:rsid w:val="00926638"/>
    <w:rsid w:val="00926CC0"/>
    <w:rsid w:val="00927684"/>
    <w:rsid w:val="00930604"/>
    <w:rsid w:val="00930B39"/>
    <w:rsid w:val="00931418"/>
    <w:rsid w:val="009319C4"/>
    <w:rsid w:val="00932B2C"/>
    <w:rsid w:val="00933004"/>
    <w:rsid w:val="00933A23"/>
    <w:rsid w:val="009363AD"/>
    <w:rsid w:val="00940FB7"/>
    <w:rsid w:val="00941AFF"/>
    <w:rsid w:val="00942F34"/>
    <w:rsid w:val="0094395E"/>
    <w:rsid w:val="00944819"/>
    <w:rsid w:val="00944CAB"/>
    <w:rsid w:val="009461A8"/>
    <w:rsid w:val="00947698"/>
    <w:rsid w:val="00947F40"/>
    <w:rsid w:val="0095040C"/>
    <w:rsid w:val="009504BE"/>
    <w:rsid w:val="009509BB"/>
    <w:rsid w:val="00950AFF"/>
    <w:rsid w:val="0095208A"/>
    <w:rsid w:val="00953162"/>
    <w:rsid w:val="00954D3E"/>
    <w:rsid w:val="00955278"/>
    <w:rsid w:val="00956A00"/>
    <w:rsid w:val="00962C99"/>
    <w:rsid w:val="00963426"/>
    <w:rsid w:val="0096424F"/>
    <w:rsid w:val="00964FF9"/>
    <w:rsid w:val="00965028"/>
    <w:rsid w:val="009677F9"/>
    <w:rsid w:val="00967AA3"/>
    <w:rsid w:val="00967CAA"/>
    <w:rsid w:val="00973316"/>
    <w:rsid w:val="00974EFF"/>
    <w:rsid w:val="00975EC9"/>
    <w:rsid w:val="00976009"/>
    <w:rsid w:val="00976450"/>
    <w:rsid w:val="00976627"/>
    <w:rsid w:val="00976EE3"/>
    <w:rsid w:val="009801C1"/>
    <w:rsid w:val="00980711"/>
    <w:rsid w:val="00981136"/>
    <w:rsid w:val="009833C0"/>
    <w:rsid w:val="0098394B"/>
    <w:rsid w:val="0098433B"/>
    <w:rsid w:val="009845E0"/>
    <w:rsid w:val="00984C56"/>
    <w:rsid w:val="009854D0"/>
    <w:rsid w:val="009856A2"/>
    <w:rsid w:val="00986277"/>
    <w:rsid w:val="0098630B"/>
    <w:rsid w:val="0098666F"/>
    <w:rsid w:val="009907D1"/>
    <w:rsid w:val="009907DB"/>
    <w:rsid w:val="009909FC"/>
    <w:rsid w:val="00990BF4"/>
    <w:rsid w:val="00992EA7"/>
    <w:rsid w:val="00993E0E"/>
    <w:rsid w:val="00994650"/>
    <w:rsid w:val="00994695"/>
    <w:rsid w:val="00994A5D"/>
    <w:rsid w:val="00994C37"/>
    <w:rsid w:val="0099539A"/>
    <w:rsid w:val="00995603"/>
    <w:rsid w:val="00995BC1"/>
    <w:rsid w:val="009A01CE"/>
    <w:rsid w:val="009A09DC"/>
    <w:rsid w:val="009A0F8D"/>
    <w:rsid w:val="009A164D"/>
    <w:rsid w:val="009A2EBB"/>
    <w:rsid w:val="009A36C9"/>
    <w:rsid w:val="009A4CEC"/>
    <w:rsid w:val="009A54CE"/>
    <w:rsid w:val="009A5615"/>
    <w:rsid w:val="009A613D"/>
    <w:rsid w:val="009A6396"/>
    <w:rsid w:val="009B0274"/>
    <w:rsid w:val="009B067B"/>
    <w:rsid w:val="009B09E2"/>
    <w:rsid w:val="009B169A"/>
    <w:rsid w:val="009B1959"/>
    <w:rsid w:val="009B3D20"/>
    <w:rsid w:val="009B477D"/>
    <w:rsid w:val="009B4FF4"/>
    <w:rsid w:val="009B52DC"/>
    <w:rsid w:val="009B6227"/>
    <w:rsid w:val="009B6F60"/>
    <w:rsid w:val="009C03E8"/>
    <w:rsid w:val="009C05A5"/>
    <w:rsid w:val="009C0C97"/>
    <w:rsid w:val="009C1E51"/>
    <w:rsid w:val="009C28AA"/>
    <w:rsid w:val="009C3152"/>
    <w:rsid w:val="009C4271"/>
    <w:rsid w:val="009C476A"/>
    <w:rsid w:val="009C4D7C"/>
    <w:rsid w:val="009C508A"/>
    <w:rsid w:val="009C7641"/>
    <w:rsid w:val="009C76BB"/>
    <w:rsid w:val="009C7891"/>
    <w:rsid w:val="009D0197"/>
    <w:rsid w:val="009D1F24"/>
    <w:rsid w:val="009D2FBE"/>
    <w:rsid w:val="009D3669"/>
    <w:rsid w:val="009D4E3C"/>
    <w:rsid w:val="009D4EC4"/>
    <w:rsid w:val="009D6CE7"/>
    <w:rsid w:val="009E0A7D"/>
    <w:rsid w:val="009E10EF"/>
    <w:rsid w:val="009E12DA"/>
    <w:rsid w:val="009E2A6A"/>
    <w:rsid w:val="009E3016"/>
    <w:rsid w:val="009E39CB"/>
    <w:rsid w:val="009E6D0D"/>
    <w:rsid w:val="009E76C7"/>
    <w:rsid w:val="009F01CF"/>
    <w:rsid w:val="009F0669"/>
    <w:rsid w:val="009F0AEF"/>
    <w:rsid w:val="009F2D56"/>
    <w:rsid w:val="009F5F8B"/>
    <w:rsid w:val="00A00917"/>
    <w:rsid w:val="00A00A6D"/>
    <w:rsid w:val="00A00F14"/>
    <w:rsid w:val="00A0102A"/>
    <w:rsid w:val="00A0115D"/>
    <w:rsid w:val="00A013C2"/>
    <w:rsid w:val="00A01956"/>
    <w:rsid w:val="00A01BA1"/>
    <w:rsid w:val="00A02BB7"/>
    <w:rsid w:val="00A034C1"/>
    <w:rsid w:val="00A03619"/>
    <w:rsid w:val="00A041BE"/>
    <w:rsid w:val="00A0447F"/>
    <w:rsid w:val="00A049C9"/>
    <w:rsid w:val="00A04D20"/>
    <w:rsid w:val="00A05162"/>
    <w:rsid w:val="00A0594B"/>
    <w:rsid w:val="00A06F27"/>
    <w:rsid w:val="00A07992"/>
    <w:rsid w:val="00A07B61"/>
    <w:rsid w:val="00A07C20"/>
    <w:rsid w:val="00A10AB6"/>
    <w:rsid w:val="00A11493"/>
    <w:rsid w:val="00A11848"/>
    <w:rsid w:val="00A12872"/>
    <w:rsid w:val="00A12C56"/>
    <w:rsid w:val="00A12E39"/>
    <w:rsid w:val="00A13F22"/>
    <w:rsid w:val="00A1564C"/>
    <w:rsid w:val="00A17935"/>
    <w:rsid w:val="00A20647"/>
    <w:rsid w:val="00A20A81"/>
    <w:rsid w:val="00A21E59"/>
    <w:rsid w:val="00A22023"/>
    <w:rsid w:val="00A225E6"/>
    <w:rsid w:val="00A227A3"/>
    <w:rsid w:val="00A238EA"/>
    <w:rsid w:val="00A24D4A"/>
    <w:rsid w:val="00A2574C"/>
    <w:rsid w:val="00A25934"/>
    <w:rsid w:val="00A25A8E"/>
    <w:rsid w:val="00A26BAF"/>
    <w:rsid w:val="00A27237"/>
    <w:rsid w:val="00A27904"/>
    <w:rsid w:val="00A27D07"/>
    <w:rsid w:val="00A30648"/>
    <w:rsid w:val="00A315F5"/>
    <w:rsid w:val="00A325BF"/>
    <w:rsid w:val="00A34ABF"/>
    <w:rsid w:val="00A353BD"/>
    <w:rsid w:val="00A35DD1"/>
    <w:rsid w:val="00A36D41"/>
    <w:rsid w:val="00A3701D"/>
    <w:rsid w:val="00A40224"/>
    <w:rsid w:val="00A405D9"/>
    <w:rsid w:val="00A42D9C"/>
    <w:rsid w:val="00A4347C"/>
    <w:rsid w:val="00A45B47"/>
    <w:rsid w:val="00A45EFA"/>
    <w:rsid w:val="00A46B3C"/>
    <w:rsid w:val="00A46C7C"/>
    <w:rsid w:val="00A47B36"/>
    <w:rsid w:val="00A5488B"/>
    <w:rsid w:val="00A5564B"/>
    <w:rsid w:val="00A55C89"/>
    <w:rsid w:val="00A55FA8"/>
    <w:rsid w:val="00A55FEB"/>
    <w:rsid w:val="00A565D3"/>
    <w:rsid w:val="00A5696A"/>
    <w:rsid w:val="00A571C2"/>
    <w:rsid w:val="00A601EC"/>
    <w:rsid w:val="00A6020B"/>
    <w:rsid w:val="00A60256"/>
    <w:rsid w:val="00A60B9F"/>
    <w:rsid w:val="00A61ABB"/>
    <w:rsid w:val="00A61E7F"/>
    <w:rsid w:val="00A62976"/>
    <w:rsid w:val="00A62E83"/>
    <w:rsid w:val="00A637B3"/>
    <w:rsid w:val="00A639C6"/>
    <w:rsid w:val="00A63F51"/>
    <w:rsid w:val="00A646E5"/>
    <w:rsid w:val="00A65A6C"/>
    <w:rsid w:val="00A66354"/>
    <w:rsid w:val="00A66C2A"/>
    <w:rsid w:val="00A66E65"/>
    <w:rsid w:val="00A670DB"/>
    <w:rsid w:val="00A674DB"/>
    <w:rsid w:val="00A708EF"/>
    <w:rsid w:val="00A712F7"/>
    <w:rsid w:val="00A7198B"/>
    <w:rsid w:val="00A72EB5"/>
    <w:rsid w:val="00A73837"/>
    <w:rsid w:val="00A73B07"/>
    <w:rsid w:val="00A75080"/>
    <w:rsid w:val="00A76E30"/>
    <w:rsid w:val="00A823C1"/>
    <w:rsid w:val="00A84225"/>
    <w:rsid w:val="00A852D0"/>
    <w:rsid w:val="00A865BF"/>
    <w:rsid w:val="00A867FA"/>
    <w:rsid w:val="00A86870"/>
    <w:rsid w:val="00A876D8"/>
    <w:rsid w:val="00A87BE7"/>
    <w:rsid w:val="00A87C2A"/>
    <w:rsid w:val="00A906A2"/>
    <w:rsid w:val="00A90DC8"/>
    <w:rsid w:val="00A91385"/>
    <w:rsid w:val="00A91D7E"/>
    <w:rsid w:val="00A9242E"/>
    <w:rsid w:val="00A92921"/>
    <w:rsid w:val="00A92D8F"/>
    <w:rsid w:val="00A92FE4"/>
    <w:rsid w:val="00A94AF0"/>
    <w:rsid w:val="00A94F8D"/>
    <w:rsid w:val="00A95E70"/>
    <w:rsid w:val="00A96010"/>
    <w:rsid w:val="00A96D53"/>
    <w:rsid w:val="00A96ED5"/>
    <w:rsid w:val="00A96F67"/>
    <w:rsid w:val="00A9778C"/>
    <w:rsid w:val="00A97910"/>
    <w:rsid w:val="00A97EF4"/>
    <w:rsid w:val="00AA035D"/>
    <w:rsid w:val="00AA06ED"/>
    <w:rsid w:val="00AA3E1F"/>
    <w:rsid w:val="00AA4D79"/>
    <w:rsid w:val="00AA4F11"/>
    <w:rsid w:val="00AA530D"/>
    <w:rsid w:val="00AA599B"/>
    <w:rsid w:val="00AB054A"/>
    <w:rsid w:val="00AB0DC2"/>
    <w:rsid w:val="00AB472E"/>
    <w:rsid w:val="00AB4D60"/>
    <w:rsid w:val="00AB62B9"/>
    <w:rsid w:val="00AB7047"/>
    <w:rsid w:val="00AB7FE6"/>
    <w:rsid w:val="00AC189B"/>
    <w:rsid w:val="00AC26C4"/>
    <w:rsid w:val="00AC2E6C"/>
    <w:rsid w:val="00AC5603"/>
    <w:rsid w:val="00AC5FB0"/>
    <w:rsid w:val="00AC69E5"/>
    <w:rsid w:val="00AC7E8E"/>
    <w:rsid w:val="00AD01C3"/>
    <w:rsid w:val="00AD0F37"/>
    <w:rsid w:val="00AD214F"/>
    <w:rsid w:val="00AD325C"/>
    <w:rsid w:val="00AD350D"/>
    <w:rsid w:val="00AD3984"/>
    <w:rsid w:val="00AD3A62"/>
    <w:rsid w:val="00AD41F6"/>
    <w:rsid w:val="00AD6C18"/>
    <w:rsid w:val="00AD7007"/>
    <w:rsid w:val="00AD7280"/>
    <w:rsid w:val="00AD7774"/>
    <w:rsid w:val="00AE1DB3"/>
    <w:rsid w:val="00AE3BE6"/>
    <w:rsid w:val="00AE3CEC"/>
    <w:rsid w:val="00AE55E5"/>
    <w:rsid w:val="00AF1204"/>
    <w:rsid w:val="00AF126F"/>
    <w:rsid w:val="00AF16E1"/>
    <w:rsid w:val="00AF2559"/>
    <w:rsid w:val="00AF475B"/>
    <w:rsid w:val="00AF6C2B"/>
    <w:rsid w:val="00B0095B"/>
    <w:rsid w:val="00B02248"/>
    <w:rsid w:val="00B0363A"/>
    <w:rsid w:val="00B0389D"/>
    <w:rsid w:val="00B03986"/>
    <w:rsid w:val="00B04C37"/>
    <w:rsid w:val="00B0536C"/>
    <w:rsid w:val="00B070EB"/>
    <w:rsid w:val="00B07A5A"/>
    <w:rsid w:val="00B1128A"/>
    <w:rsid w:val="00B130D0"/>
    <w:rsid w:val="00B1333A"/>
    <w:rsid w:val="00B135BE"/>
    <w:rsid w:val="00B14FB6"/>
    <w:rsid w:val="00B15C60"/>
    <w:rsid w:val="00B17AFA"/>
    <w:rsid w:val="00B17E0C"/>
    <w:rsid w:val="00B20DE6"/>
    <w:rsid w:val="00B21703"/>
    <w:rsid w:val="00B21C4F"/>
    <w:rsid w:val="00B22D91"/>
    <w:rsid w:val="00B2317C"/>
    <w:rsid w:val="00B2338F"/>
    <w:rsid w:val="00B2387F"/>
    <w:rsid w:val="00B23E99"/>
    <w:rsid w:val="00B244EC"/>
    <w:rsid w:val="00B25CF3"/>
    <w:rsid w:val="00B262B1"/>
    <w:rsid w:val="00B263C7"/>
    <w:rsid w:val="00B2673E"/>
    <w:rsid w:val="00B276AF"/>
    <w:rsid w:val="00B304B0"/>
    <w:rsid w:val="00B30E90"/>
    <w:rsid w:val="00B31536"/>
    <w:rsid w:val="00B31802"/>
    <w:rsid w:val="00B31EBF"/>
    <w:rsid w:val="00B321B5"/>
    <w:rsid w:val="00B32EA9"/>
    <w:rsid w:val="00B32F85"/>
    <w:rsid w:val="00B3332A"/>
    <w:rsid w:val="00B35A85"/>
    <w:rsid w:val="00B35E95"/>
    <w:rsid w:val="00B423F4"/>
    <w:rsid w:val="00B42A26"/>
    <w:rsid w:val="00B44B0F"/>
    <w:rsid w:val="00B44B8B"/>
    <w:rsid w:val="00B452A8"/>
    <w:rsid w:val="00B45589"/>
    <w:rsid w:val="00B46E25"/>
    <w:rsid w:val="00B47000"/>
    <w:rsid w:val="00B47005"/>
    <w:rsid w:val="00B4797A"/>
    <w:rsid w:val="00B47C53"/>
    <w:rsid w:val="00B47CB1"/>
    <w:rsid w:val="00B5031E"/>
    <w:rsid w:val="00B5041B"/>
    <w:rsid w:val="00B50E43"/>
    <w:rsid w:val="00B51F34"/>
    <w:rsid w:val="00B524BA"/>
    <w:rsid w:val="00B533CD"/>
    <w:rsid w:val="00B55347"/>
    <w:rsid w:val="00B55596"/>
    <w:rsid w:val="00B555F4"/>
    <w:rsid w:val="00B576A1"/>
    <w:rsid w:val="00B57C73"/>
    <w:rsid w:val="00B60162"/>
    <w:rsid w:val="00B603DE"/>
    <w:rsid w:val="00B62EB7"/>
    <w:rsid w:val="00B63917"/>
    <w:rsid w:val="00B63F04"/>
    <w:rsid w:val="00B646DB"/>
    <w:rsid w:val="00B65602"/>
    <w:rsid w:val="00B66471"/>
    <w:rsid w:val="00B66779"/>
    <w:rsid w:val="00B6694D"/>
    <w:rsid w:val="00B71725"/>
    <w:rsid w:val="00B72305"/>
    <w:rsid w:val="00B72557"/>
    <w:rsid w:val="00B72988"/>
    <w:rsid w:val="00B72E18"/>
    <w:rsid w:val="00B72EAF"/>
    <w:rsid w:val="00B74DF2"/>
    <w:rsid w:val="00B7552C"/>
    <w:rsid w:val="00B76604"/>
    <w:rsid w:val="00B77F12"/>
    <w:rsid w:val="00B80836"/>
    <w:rsid w:val="00B80FB7"/>
    <w:rsid w:val="00B810DF"/>
    <w:rsid w:val="00B846DB"/>
    <w:rsid w:val="00B85131"/>
    <w:rsid w:val="00B85A42"/>
    <w:rsid w:val="00B86B1C"/>
    <w:rsid w:val="00B876F7"/>
    <w:rsid w:val="00B90802"/>
    <w:rsid w:val="00B90AB9"/>
    <w:rsid w:val="00B90B45"/>
    <w:rsid w:val="00B90CF4"/>
    <w:rsid w:val="00B92557"/>
    <w:rsid w:val="00B93354"/>
    <w:rsid w:val="00B93951"/>
    <w:rsid w:val="00B93A99"/>
    <w:rsid w:val="00B940D3"/>
    <w:rsid w:val="00B9589F"/>
    <w:rsid w:val="00B95D1A"/>
    <w:rsid w:val="00B96047"/>
    <w:rsid w:val="00B962A4"/>
    <w:rsid w:val="00B9687A"/>
    <w:rsid w:val="00B968BB"/>
    <w:rsid w:val="00B96E44"/>
    <w:rsid w:val="00B9719D"/>
    <w:rsid w:val="00B976AF"/>
    <w:rsid w:val="00BA171A"/>
    <w:rsid w:val="00BA2FB5"/>
    <w:rsid w:val="00BA480E"/>
    <w:rsid w:val="00BA4D19"/>
    <w:rsid w:val="00BA602C"/>
    <w:rsid w:val="00BA6409"/>
    <w:rsid w:val="00BA7145"/>
    <w:rsid w:val="00BB168A"/>
    <w:rsid w:val="00BB1CB5"/>
    <w:rsid w:val="00BB20F8"/>
    <w:rsid w:val="00BB2158"/>
    <w:rsid w:val="00BB50DF"/>
    <w:rsid w:val="00BB675A"/>
    <w:rsid w:val="00BB7A68"/>
    <w:rsid w:val="00BB7AD9"/>
    <w:rsid w:val="00BC1267"/>
    <w:rsid w:val="00BC16B0"/>
    <w:rsid w:val="00BC1847"/>
    <w:rsid w:val="00BC1E99"/>
    <w:rsid w:val="00BC2F95"/>
    <w:rsid w:val="00BC44DA"/>
    <w:rsid w:val="00BC500D"/>
    <w:rsid w:val="00BC515E"/>
    <w:rsid w:val="00BC5F3D"/>
    <w:rsid w:val="00BC6A97"/>
    <w:rsid w:val="00BC7A8C"/>
    <w:rsid w:val="00BD064B"/>
    <w:rsid w:val="00BD0A79"/>
    <w:rsid w:val="00BD19A9"/>
    <w:rsid w:val="00BD3002"/>
    <w:rsid w:val="00BD323B"/>
    <w:rsid w:val="00BD55BF"/>
    <w:rsid w:val="00BD6667"/>
    <w:rsid w:val="00BD6959"/>
    <w:rsid w:val="00BD700A"/>
    <w:rsid w:val="00BE0028"/>
    <w:rsid w:val="00BE015E"/>
    <w:rsid w:val="00BE0D1E"/>
    <w:rsid w:val="00BE0EB0"/>
    <w:rsid w:val="00BE1B03"/>
    <w:rsid w:val="00BE2CEB"/>
    <w:rsid w:val="00BE2E65"/>
    <w:rsid w:val="00BE4156"/>
    <w:rsid w:val="00BE4260"/>
    <w:rsid w:val="00BE4C58"/>
    <w:rsid w:val="00BE5FA4"/>
    <w:rsid w:val="00BE6242"/>
    <w:rsid w:val="00BE662F"/>
    <w:rsid w:val="00BF094E"/>
    <w:rsid w:val="00BF150D"/>
    <w:rsid w:val="00BF1810"/>
    <w:rsid w:val="00BF1B60"/>
    <w:rsid w:val="00BF2B05"/>
    <w:rsid w:val="00BF3E37"/>
    <w:rsid w:val="00BF423E"/>
    <w:rsid w:val="00BF45C5"/>
    <w:rsid w:val="00BF5680"/>
    <w:rsid w:val="00BF5875"/>
    <w:rsid w:val="00BF60A0"/>
    <w:rsid w:val="00BF64E4"/>
    <w:rsid w:val="00BF7528"/>
    <w:rsid w:val="00C00C6F"/>
    <w:rsid w:val="00C00CAD"/>
    <w:rsid w:val="00C00F80"/>
    <w:rsid w:val="00C02D99"/>
    <w:rsid w:val="00C03C74"/>
    <w:rsid w:val="00C05498"/>
    <w:rsid w:val="00C06405"/>
    <w:rsid w:val="00C06812"/>
    <w:rsid w:val="00C06C11"/>
    <w:rsid w:val="00C077CA"/>
    <w:rsid w:val="00C07813"/>
    <w:rsid w:val="00C07883"/>
    <w:rsid w:val="00C07E5D"/>
    <w:rsid w:val="00C1072F"/>
    <w:rsid w:val="00C1079B"/>
    <w:rsid w:val="00C10A49"/>
    <w:rsid w:val="00C10F38"/>
    <w:rsid w:val="00C11B09"/>
    <w:rsid w:val="00C1214C"/>
    <w:rsid w:val="00C1252C"/>
    <w:rsid w:val="00C132F2"/>
    <w:rsid w:val="00C1415A"/>
    <w:rsid w:val="00C1457D"/>
    <w:rsid w:val="00C14DCC"/>
    <w:rsid w:val="00C14F2B"/>
    <w:rsid w:val="00C15899"/>
    <w:rsid w:val="00C16986"/>
    <w:rsid w:val="00C169E4"/>
    <w:rsid w:val="00C17864"/>
    <w:rsid w:val="00C178B1"/>
    <w:rsid w:val="00C17B39"/>
    <w:rsid w:val="00C2043E"/>
    <w:rsid w:val="00C20C75"/>
    <w:rsid w:val="00C22227"/>
    <w:rsid w:val="00C22845"/>
    <w:rsid w:val="00C22C75"/>
    <w:rsid w:val="00C240FF"/>
    <w:rsid w:val="00C244A2"/>
    <w:rsid w:val="00C24C62"/>
    <w:rsid w:val="00C24E2F"/>
    <w:rsid w:val="00C259A2"/>
    <w:rsid w:val="00C25FA2"/>
    <w:rsid w:val="00C266F2"/>
    <w:rsid w:val="00C26896"/>
    <w:rsid w:val="00C272BE"/>
    <w:rsid w:val="00C275FA"/>
    <w:rsid w:val="00C3087A"/>
    <w:rsid w:val="00C32D00"/>
    <w:rsid w:val="00C32DCA"/>
    <w:rsid w:val="00C331FB"/>
    <w:rsid w:val="00C334FF"/>
    <w:rsid w:val="00C33611"/>
    <w:rsid w:val="00C3419A"/>
    <w:rsid w:val="00C3576C"/>
    <w:rsid w:val="00C36E80"/>
    <w:rsid w:val="00C37C05"/>
    <w:rsid w:val="00C4091A"/>
    <w:rsid w:val="00C40944"/>
    <w:rsid w:val="00C40AF5"/>
    <w:rsid w:val="00C41609"/>
    <w:rsid w:val="00C41925"/>
    <w:rsid w:val="00C42643"/>
    <w:rsid w:val="00C43318"/>
    <w:rsid w:val="00C43326"/>
    <w:rsid w:val="00C43CEB"/>
    <w:rsid w:val="00C4428F"/>
    <w:rsid w:val="00C44D5F"/>
    <w:rsid w:val="00C44E44"/>
    <w:rsid w:val="00C458FF"/>
    <w:rsid w:val="00C46DB5"/>
    <w:rsid w:val="00C515B9"/>
    <w:rsid w:val="00C52CDB"/>
    <w:rsid w:val="00C53987"/>
    <w:rsid w:val="00C5450B"/>
    <w:rsid w:val="00C54A24"/>
    <w:rsid w:val="00C55D2F"/>
    <w:rsid w:val="00C55D8B"/>
    <w:rsid w:val="00C5622E"/>
    <w:rsid w:val="00C56D5E"/>
    <w:rsid w:val="00C5703D"/>
    <w:rsid w:val="00C57747"/>
    <w:rsid w:val="00C57D6E"/>
    <w:rsid w:val="00C57F71"/>
    <w:rsid w:val="00C60389"/>
    <w:rsid w:val="00C61A86"/>
    <w:rsid w:val="00C624B6"/>
    <w:rsid w:val="00C62F6E"/>
    <w:rsid w:val="00C636F7"/>
    <w:rsid w:val="00C7090A"/>
    <w:rsid w:val="00C725B0"/>
    <w:rsid w:val="00C75331"/>
    <w:rsid w:val="00C756A0"/>
    <w:rsid w:val="00C75D07"/>
    <w:rsid w:val="00C764F8"/>
    <w:rsid w:val="00C76A84"/>
    <w:rsid w:val="00C771E7"/>
    <w:rsid w:val="00C773CA"/>
    <w:rsid w:val="00C77725"/>
    <w:rsid w:val="00C8136A"/>
    <w:rsid w:val="00C8170F"/>
    <w:rsid w:val="00C83E4E"/>
    <w:rsid w:val="00C84211"/>
    <w:rsid w:val="00C8437F"/>
    <w:rsid w:val="00C84E3B"/>
    <w:rsid w:val="00C85CE4"/>
    <w:rsid w:val="00C85E54"/>
    <w:rsid w:val="00C866F8"/>
    <w:rsid w:val="00C87523"/>
    <w:rsid w:val="00C87E37"/>
    <w:rsid w:val="00C90AB8"/>
    <w:rsid w:val="00C90C8D"/>
    <w:rsid w:val="00C90E67"/>
    <w:rsid w:val="00C912E8"/>
    <w:rsid w:val="00C9146F"/>
    <w:rsid w:val="00C914C9"/>
    <w:rsid w:val="00C92C68"/>
    <w:rsid w:val="00C92D79"/>
    <w:rsid w:val="00C936DF"/>
    <w:rsid w:val="00C9391E"/>
    <w:rsid w:val="00C94A7F"/>
    <w:rsid w:val="00C94CFB"/>
    <w:rsid w:val="00C9502E"/>
    <w:rsid w:val="00C953AD"/>
    <w:rsid w:val="00C95ED4"/>
    <w:rsid w:val="00C95FD4"/>
    <w:rsid w:val="00C966B8"/>
    <w:rsid w:val="00C96E03"/>
    <w:rsid w:val="00C97263"/>
    <w:rsid w:val="00CA09F0"/>
    <w:rsid w:val="00CA15FA"/>
    <w:rsid w:val="00CA1940"/>
    <w:rsid w:val="00CA1989"/>
    <w:rsid w:val="00CA207F"/>
    <w:rsid w:val="00CA269A"/>
    <w:rsid w:val="00CA3093"/>
    <w:rsid w:val="00CA3A04"/>
    <w:rsid w:val="00CA4394"/>
    <w:rsid w:val="00CA44EE"/>
    <w:rsid w:val="00CA4988"/>
    <w:rsid w:val="00CA5894"/>
    <w:rsid w:val="00CA6C67"/>
    <w:rsid w:val="00CA7F48"/>
    <w:rsid w:val="00CB0BE6"/>
    <w:rsid w:val="00CB0D24"/>
    <w:rsid w:val="00CB121B"/>
    <w:rsid w:val="00CB1770"/>
    <w:rsid w:val="00CB239F"/>
    <w:rsid w:val="00CB2869"/>
    <w:rsid w:val="00CB3B85"/>
    <w:rsid w:val="00CB3B9A"/>
    <w:rsid w:val="00CB3CE9"/>
    <w:rsid w:val="00CB5011"/>
    <w:rsid w:val="00CB55B3"/>
    <w:rsid w:val="00CB5687"/>
    <w:rsid w:val="00CB59FC"/>
    <w:rsid w:val="00CB5CFE"/>
    <w:rsid w:val="00CB62A9"/>
    <w:rsid w:val="00CB6443"/>
    <w:rsid w:val="00CB6875"/>
    <w:rsid w:val="00CB68C9"/>
    <w:rsid w:val="00CB69CA"/>
    <w:rsid w:val="00CB7640"/>
    <w:rsid w:val="00CB76C9"/>
    <w:rsid w:val="00CC0756"/>
    <w:rsid w:val="00CC10DB"/>
    <w:rsid w:val="00CC1686"/>
    <w:rsid w:val="00CC1829"/>
    <w:rsid w:val="00CC1DF7"/>
    <w:rsid w:val="00CC20CA"/>
    <w:rsid w:val="00CC2758"/>
    <w:rsid w:val="00CC369F"/>
    <w:rsid w:val="00CC3DAF"/>
    <w:rsid w:val="00CC400B"/>
    <w:rsid w:val="00CC5195"/>
    <w:rsid w:val="00CC7C1C"/>
    <w:rsid w:val="00CD03A5"/>
    <w:rsid w:val="00CD149F"/>
    <w:rsid w:val="00CD3089"/>
    <w:rsid w:val="00CD3091"/>
    <w:rsid w:val="00CD31DA"/>
    <w:rsid w:val="00CD3357"/>
    <w:rsid w:val="00CD390C"/>
    <w:rsid w:val="00CD3C74"/>
    <w:rsid w:val="00CD3F75"/>
    <w:rsid w:val="00CD40F2"/>
    <w:rsid w:val="00CD42C9"/>
    <w:rsid w:val="00CD4857"/>
    <w:rsid w:val="00CD4CCB"/>
    <w:rsid w:val="00CD5AA8"/>
    <w:rsid w:val="00CD64E0"/>
    <w:rsid w:val="00CD6823"/>
    <w:rsid w:val="00CD7D93"/>
    <w:rsid w:val="00CE134E"/>
    <w:rsid w:val="00CE1679"/>
    <w:rsid w:val="00CE1794"/>
    <w:rsid w:val="00CE21F0"/>
    <w:rsid w:val="00CE22E8"/>
    <w:rsid w:val="00CE2449"/>
    <w:rsid w:val="00CE2A57"/>
    <w:rsid w:val="00CE2B00"/>
    <w:rsid w:val="00CE2CF4"/>
    <w:rsid w:val="00CE35D3"/>
    <w:rsid w:val="00CE38CB"/>
    <w:rsid w:val="00CE3DDC"/>
    <w:rsid w:val="00CE4216"/>
    <w:rsid w:val="00CE6DDB"/>
    <w:rsid w:val="00CE7084"/>
    <w:rsid w:val="00CE75D0"/>
    <w:rsid w:val="00CF0BEC"/>
    <w:rsid w:val="00CF10B5"/>
    <w:rsid w:val="00CF19B2"/>
    <w:rsid w:val="00CF2764"/>
    <w:rsid w:val="00CF2D09"/>
    <w:rsid w:val="00CF3277"/>
    <w:rsid w:val="00CF3898"/>
    <w:rsid w:val="00CF389C"/>
    <w:rsid w:val="00CF3F82"/>
    <w:rsid w:val="00CF3FA0"/>
    <w:rsid w:val="00CF41DC"/>
    <w:rsid w:val="00CF475D"/>
    <w:rsid w:val="00CF6830"/>
    <w:rsid w:val="00CF6CE6"/>
    <w:rsid w:val="00CF7523"/>
    <w:rsid w:val="00CF7802"/>
    <w:rsid w:val="00D01099"/>
    <w:rsid w:val="00D0137E"/>
    <w:rsid w:val="00D02E0C"/>
    <w:rsid w:val="00D03F50"/>
    <w:rsid w:val="00D05691"/>
    <w:rsid w:val="00D061B1"/>
    <w:rsid w:val="00D1040B"/>
    <w:rsid w:val="00D10EE6"/>
    <w:rsid w:val="00D1150E"/>
    <w:rsid w:val="00D1235D"/>
    <w:rsid w:val="00D1250F"/>
    <w:rsid w:val="00D14E47"/>
    <w:rsid w:val="00D14E96"/>
    <w:rsid w:val="00D1578F"/>
    <w:rsid w:val="00D15AEE"/>
    <w:rsid w:val="00D17024"/>
    <w:rsid w:val="00D17713"/>
    <w:rsid w:val="00D2076E"/>
    <w:rsid w:val="00D20E5D"/>
    <w:rsid w:val="00D2105A"/>
    <w:rsid w:val="00D21177"/>
    <w:rsid w:val="00D21746"/>
    <w:rsid w:val="00D217E1"/>
    <w:rsid w:val="00D23B5A"/>
    <w:rsid w:val="00D26CD9"/>
    <w:rsid w:val="00D27FE8"/>
    <w:rsid w:val="00D303FD"/>
    <w:rsid w:val="00D30AAB"/>
    <w:rsid w:val="00D30FC1"/>
    <w:rsid w:val="00D312BD"/>
    <w:rsid w:val="00D31CE0"/>
    <w:rsid w:val="00D31CF7"/>
    <w:rsid w:val="00D31EE1"/>
    <w:rsid w:val="00D33B1D"/>
    <w:rsid w:val="00D343F7"/>
    <w:rsid w:val="00D34A84"/>
    <w:rsid w:val="00D35313"/>
    <w:rsid w:val="00D3564C"/>
    <w:rsid w:val="00D36452"/>
    <w:rsid w:val="00D366B4"/>
    <w:rsid w:val="00D43086"/>
    <w:rsid w:val="00D439BB"/>
    <w:rsid w:val="00D43A5E"/>
    <w:rsid w:val="00D43C0C"/>
    <w:rsid w:val="00D43C54"/>
    <w:rsid w:val="00D447F5"/>
    <w:rsid w:val="00D453EB"/>
    <w:rsid w:val="00D455D4"/>
    <w:rsid w:val="00D46083"/>
    <w:rsid w:val="00D4613D"/>
    <w:rsid w:val="00D462EA"/>
    <w:rsid w:val="00D46376"/>
    <w:rsid w:val="00D473F1"/>
    <w:rsid w:val="00D477B2"/>
    <w:rsid w:val="00D477E2"/>
    <w:rsid w:val="00D478C0"/>
    <w:rsid w:val="00D50698"/>
    <w:rsid w:val="00D50F0F"/>
    <w:rsid w:val="00D52546"/>
    <w:rsid w:val="00D528BC"/>
    <w:rsid w:val="00D52DBA"/>
    <w:rsid w:val="00D53693"/>
    <w:rsid w:val="00D53F76"/>
    <w:rsid w:val="00D54261"/>
    <w:rsid w:val="00D548BF"/>
    <w:rsid w:val="00D548D6"/>
    <w:rsid w:val="00D55122"/>
    <w:rsid w:val="00D55B09"/>
    <w:rsid w:val="00D60F60"/>
    <w:rsid w:val="00D619DF"/>
    <w:rsid w:val="00D61B9F"/>
    <w:rsid w:val="00D6538B"/>
    <w:rsid w:val="00D65C81"/>
    <w:rsid w:val="00D67A83"/>
    <w:rsid w:val="00D67F7F"/>
    <w:rsid w:val="00D7011B"/>
    <w:rsid w:val="00D70F87"/>
    <w:rsid w:val="00D717B5"/>
    <w:rsid w:val="00D718AE"/>
    <w:rsid w:val="00D71AC9"/>
    <w:rsid w:val="00D74058"/>
    <w:rsid w:val="00D74B12"/>
    <w:rsid w:val="00D74B66"/>
    <w:rsid w:val="00D82706"/>
    <w:rsid w:val="00D83A1C"/>
    <w:rsid w:val="00D852A0"/>
    <w:rsid w:val="00D85558"/>
    <w:rsid w:val="00D86F37"/>
    <w:rsid w:val="00D87A57"/>
    <w:rsid w:val="00D906E2"/>
    <w:rsid w:val="00D90938"/>
    <w:rsid w:val="00D90E2D"/>
    <w:rsid w:val="00D914CA"/>
    <w:rsid w:val="00D93A9F"/>
    <w:rsid w:val="00D93C8D"/>
    <w:rsid w:val="00D950C8"/>
    <w:rsid w:val="00D957C2"/>
    <w:rsid w:val="00D95BD0"/>
    <w:rsid w:val="00D961E0"/>
    <w:rsid w:val="00D96384"/>
    <w:rsid w:val="00D97B27"/>
    <w:rsid w:val="00DA1907"/>
    <w:rsid w:val="00DA1AA9"/>
    <w:rsid w:val="00DA1E97"/>
    <w:rsid w:val="00DA25FA"/>
    <w:rsid w:val="00DA35E1"/>
    <w:rsid w:val="00DA40DE"/>
    <w:rsid w:val="00DA492A"/>
    <w:rsid w:val="00DA54EA"/>
    <w:rsid w:val="00DA5F8B"/>
    <w:rsid w:val="00DA6D4E"/>
    <w:rsid w:val="00DA7990"/>
    <w:rsid w:val="00DB0018"/>
    <w:rsid w:val="00DB0F00"/>
    <w:rsid w:val="00DB1E4B"/>
    <w:rsid w:val="00DB21D4"/>
    <w:rsid w:val="00DB222C"/>
    <w:rsid w:val="00DB3E13"/>
    <w:rsid w:val="00DB43F3"/>
    <w:rsid w:val="00DB4885"/>
    <w:rsid w:val="00DB4F1B"/>
    <w:rsid w:val="00DB52A7"/>
    <w:rsid w:val="00DB5713"/>
    <w:rsid w:val="00DB5E71"/>
    <w:rsid w:val="00DB6324"/>
    <w:rsid w:val="00DC0293"/>
    <w:rsid w:val="00DC09AF"/>
    <w:rsid w:val="00DC1D10"/>
    <w:rsid w:val="00DC1FB1"/>
    <w:rsid w:val="00DC2221"/>
    <w:rsid w:val="00DC2A0B"/>
    <w:rsid w:val="00DC2C52"/>
    <w:rsid w:val="00DC2DCB"/>
    <w:rsid w:val="00DC3454"/>
    <w:rsid w:val="00DC4FD2"/>
    <w:rsid w:val="00DC5132"/>
    <w:rsid w:val="00DC53F2"/>
    <w:rsid w:val="00DC67B0"/>
    <w:rsid w:val="00DD0898"/>
    <w:rsid w:val="00DD0A0B"/>
    <w:rsid w:val="00DD1F26"/>
    <w:rsid w:val="00DD2C36"/>
    <w:rsid w:val="00DD2E6E"/>
    <w:rsid w:val="00DD3076"/>
    <w:rsid w:val="00DD3D4F"/>
    <w:rsid w:val="00DD51FF"/>
    <w:rsid w:val="00DD6ED7"/>
    <w:rsid w:val="00DD7B86"/>
    <w:rsid w:val="00DE058B"/>
    <w:rsid w:val="00DE0D4B"/>
    <w:rsid w:val="00DE112E"/>
    <w:rsid w:val="00DE12D2"/>
    <w:rsid w:val="00DE1D3A"/>
    <w:rsid w:val="00DE26C2"/>
    <w:rsid w:val="00DE29B6"/>
    <w:rsid w:val="00DE387A"/>
    <w:rsid w:val="00DE3928"/>
    <w:rsid w:val="00DE3A8F"/>
    <w:rsid w:val="00DE3E1B"/>
    <w:rsid w:val="00DE457D"/>
    <w:rsid w:val="00DE55F0"/>
    <w:rsid w:val="00DE5912"/>
    <w:rsid w:val="00DE6AB7"/>
    <w:rsid w:val="00DE6D5A"/>
    <w:rsid w:val="00DE757A"/>
    <w:rsid w:val="00DE7E8C"/>
    <w:rsid w:val="00DF0535"/>
    <w:rsid w:val="00DF0A87"/>
    <w:rsid w:val="00DF134F"/>
    <w:rsid w:val="00DF13AB"/>
    <w:rsid w:val="00DF13D7"/>
    <w:rsid w:val="00DF1665"/>
    <w:rsid w:val="00DF1EDD"/>
    <w:rsid w:val="00DF2546"/>
    <w:rsid w:val="00DF5BA6"/>
    <w:rsid w:val="00E000A1"/>
    <w:rsid w:val="00E011FB"/>
    <w:rsid w:val="00E0212A"/>
    <w:rsid w:val="00E02736"/>
    <w:rsid w:val="00E03A8C"/>
    <w:rsid w:val="00E0444E"/>
    <w:rsid w:val="00E04E90"/>
    <w:rsid w:val="00E0523A"/>
    <w:rsid w:val="00E06C8B"/>
    <w:rsid w:val="00E070F5"/>
    <w:rsid w:val="00E075BB"/>
    <w:rsid w:val="00E07AFF"/>
    <w:rsid w:val="00E07D0B"/>
    <w:rsid w:val="00E102F5"/>
    <w:rsid w:val="00E1124D"/>
    <w:rsid w:val="00E116C9"/>
    <w:rsid w:val="00E13CBA"/>
    <w:rsid w:val="00E14285"/>
    <w:rsid w:val="00E14A8D"/>
    <w:rsid w:val="00E14EA0"/>
    <w:rsid w:val="00E15BAB"/>
    <w:rsid w:val="00E16770"/>
    <w:rsid w:val="00E16B82"/>
    <w:rsid w:val="00E201D4"/>
    <w:rsid w:val="00E20249"/>
    <w:rsid w:val="00E212C2"/>
    <w:rsid w:val="00E224B7"/>
    <w:rsid w:val="00E2255A"/>
    <w:rsid w:val="00E22D38"/>
    <w:rsid w:val="00E22FFD"/>
    <w:rsid w:val="00E23D26"/>
    <w:rsid w:val="00E243B2"/>
    <w:rsid w:val="00E247E9"/>
    <w:rsid w:val="00E24D9B"/>
    <w:rsid w:val="00E26397"/>
    <w:rsid w:val="00E265B8"/>
    <w:rsid w:val="00E27C2A"/>
    <w:rsid w:val="00E27FA4"/>
    <w:rsid w:val="00E303F7"/>
    <w:rsid w:val="00E31986"/>
    <w:rsid w:val="00E319DA"/>
    <w:rsid w:val="00E31FF0"/>
    <w:rsid w:val="00E33A3F"/>
    <w:rsid w:val="00E33ACC"/>
    <w:rsid w:val="00E33F86"/>
    <w:rsid w:val="00E34B18"/>
    <w:rsid w:val="00E360DE"/>
    <w:rsid w:val="00E3696C"/>
    <w:rsid w:val="00E36991"/>
    <w:rsid w:val="00E36C2F"/>
    <w:rsid w:val="00E37180"/>
    <w:rsid w:val="00E378FA"/>
    <w:rsid w:val="00E40204"/>
    <w:rsid w:val="00E408A3"/>
    <w:rsid w:val="00E4208E"/>
    <w:rsid w:val="00E424E9"/>
    <w:rsid w:val="00E427A0"/>
    <w:rsid w:val="00E434AB"/>
    <w:rsid w:val="00E446E3"/>
    <w:rsid w:val="00E44712"/>
    <w:rsid w:val="00E44873"/>
    <w:rsid w:val="00E44E1D"/>
    <w:rsid w:val="00E44E45"/>
    <w:rsid w:val="00E45354"/>
    <w:rsid w:val="00E456FA"/>
    <w:rsid w:val="00E45B43"/>
    <w:rsid w:val="00E45D27"/>
    <w:rsid w:val="00E4639A"/>
    <w:rsid w:val="00E46873"/>
    <w:rsid w:val="00E46D8A"/>
    <w:rsid w:val="00E47D33"/>
    <w:rsid w:val="00E50089"/>
    <w:rsid w:val="00E50311"/>
    <w:rsid w:val="00E504BD"/>
    <w:rsid w:val="00E508F7"/>
    <w:rsid w:val="00E5187C"/>
    <w:rsid w:val="00E518C0"/>
    <w:rsid w:val="00E51AC4"/>
    <w:rsid w:val="00E52873"/>
    <w:rsid w:val="00E53165"/>
    <w:rsid w:val="00E5379E"/>
    <w:rsid w:val="00E54341"/>
    <w:rsid w:val="00E556B9"/>
    <w:rsid w:val="00E56028"/>
    <w:rsid w:val="00E57F44"/>
    <w:rsid w:val="00E61C81"/>
    <w:rsid w:val="00E63857"/>
    <w:rsid w:val="00E6539A"/>
    <w:rsid w:val="00E6759E"/>
    <w:rsid w:val="00E67841"/>
    <w:rsid w:val="00E6798A"/>
    <w:rsid w:val="00E704A4"/>
    <w:rsid w:val="00E71F4A"/>
    <w:rsid w:val="00E72149"/>
    <w:rsid w:val="00E73EC7"/>
    <w:rsid w:val="00E74720"/>
    <w:rsid w:val="00E75004"/>
    <w:rsid w:val="00E75E84"/>
    <w:rsid w:val="00E75EFE"/>
    <w:rsid w:val="00E76132"/>
    <w:rsid w:val="00E7638C"/>
    <w:rsid w:val="00E763E4"/>
    <w:rsid w:val="00E809E6"/>
    <w:rsid w:val="00E813DE"/>
    <w:rsid w:val="00E81570"/>
    <w:rsid w:val="00E817C2"/>
    <w:rsid w:val="00E8205A"/>
    <w:rsid w:val="00E83BF6"/>
    <w:rsid w:val="00E84470"/>
    <w:rsid w:val="00E844D5"/>
    <w:rsid w:val="00E85555"/>
    <w:rsid w:val="00E8651F"/>
    <w:rsid w:val="00E86545"/>
    <w:rsid w:val="00E86744"/>
    <w:rsid w:val="00E86C76"/>
    <w:rsid w:val="00E87889"/>
    <w:rsid w:val="00E9086E"/>
    <w:rsid w:val="00E90CF7"/>
    <w:rsid w:val="00E90F2B"/>
    <w:rsid w:val="00E925A6"/>
    <w:rsid w:val="00E92BDF"/>
    <w:rsid w:val="00E9367E"/>
    <w:rsid w:val="00E93CE1"/>
    <w:rsid w:val="00E93ECD"/>
    <w:rsid w:val="00E9439E"/>
    <w:rsid w:val="00E94BA9"/>
    <w:rsid w:val="00E95778"/>
    <w:rsid w:val="00E9653D"/>
    <w:rsid w:val="00EA070E"/>
    <w:rsid w:val="00EA3D16"/>
    <w:rsid w:val="00EA56D7"/>
    <w:rsid w:val="00EA769B"/>
    <w:rsid w:val="00EB1ED1"/>
    <w:rsid w:val="00EB2447"/>
    <w:rsid w:val="00EB2B2E"/>
    <w:rsid w:val="00EB31B5"/>
    <w:rsid w:val="00EB47D6"/>
    <w:rsid w:val="00EB51C9"/>
    <w:rsid w:val="00EB61EB"/>
    <w:rsid w:val="00EB7B62"/>
    <w:rsid w:val="00EC08FC"/>
    <w:rsid w:val="00EC171F"/>
    <w:rsid w:val="00EC19E4"/>
    <w:rsid w:val="00EC217B"/>
    <w:rsid w:val="00EC252B"/>
    <w:rsid w:val="00EC3E80"/>
    <w:rsid w:val="00EC463B"/>
    <w:rsid w:val="00EC470A"/>
    <w:rsid w:val="00EC47A0"/>
    <w:rsid w:val="00EC5D65"/>
    <w:rsid w:val="00EC6813"/>
    <w:rsid w:val="00ED093B"/>
    <w:rsid w:val="00ED0973"/>
    <w:rsid w:val="00ED0F65"/>
    <w:rsid w:val="00ED1FC4"/>
    <w:rsid w:val="00ED239F"/>
    <w:rsid w:val="00ED3F33"/>
    <w:rsid w:val="00ED3FEA"/>
    <w:rsid w:val="00ED4B3B"/>
    <w:rsid w:val="00ED4B45"/>
    <w:rsid w:val="00ED4C77"/>
    <w:rsid w:val="00ED524B"/>
    <w:rsid w:val="00ED5657"/>
    <w:rsid w:val="00ED60B5"/>
    <w:rsid w:val="00ED60DF"/>
    <w:rsid w:val="00ED69AE"/>
    <w:rsid w:val="00ED72AF"/>
    <w:rsid w:val="00EE0186"/>
    <w:rsid w:val="00EE01F5"/>
    <w:rsid w:val="00EE0E08"/>
    <w:rsid w:val="00EE262C"/>
    <w:rsid w:val="00EE2789"/>
    <w:rsid w:val="00EE298F"/>
    <w:rsid w:val="00EE4CDA"/>
    <w:rsid w:val="00EE5F5A"/>
    <w:rsid w:val="00EE708A"/>
    <w:rsid w:val="00EE73AE"/>
    <w:rsid w:val="00EE76CF"/>
    <w:rsid w:val="00EF00EE"/>
    <w:rsid w:val="00EF05A0"/>
    <w:rsid w:val="00EF08FE"/>
    <w:rsid w:val="00EF0D35"/>
    <w:rsid w:val="00EF178B"/>
    <w:rsid w:val="00EF25F2"/>
    <w:rsid w:val="00EF2CD8"/>
    <w:rsid w:val="00EF3062"/>
    <w:rsid w:val="00EF32D0"/>
    <w:rsid w:val="00EF3C54"/>
    <w:rsid w:val="00EF4BA3"/>
    <w:rsid w:val="00EF598F"/>
    <w:rsid w:val="00EF7A90"/>
    <w:rsid w:val="00EF7C98"/>
    <w:rsid w:val="00F006A5"/>
    <w:rsid w:val="00F00C64"/>
    <w:rsid w:val="00F0135B"/>
    <w:rsid w:val="00F0259F"/>
    <w:rsid w:val="00F031EF"/>
    <w:rsid w:val="00F03E1A"/>
    <w:rsid w:val="00F05356"/>
    <w:rsid w:val="00F05F93"/>
    <w:rsid w:val="00F0600E"/>
    <w:rsid w:val="00F06169"/>
    <w:rsid w:val="00F07234"/>
    <w:rsid w:val="00F07A29"/>
    <w:rsid w:val="00F10D63"/>
    <w:rsid w:val="00F13B28"/>
    <w:rsid w:val="00F14D42"/>
    <w:rsid w:val="00F15C51"/>
    <w:rsid w:val="00F166CE"/>
    <w:rsid w:val="00F16BE0"/>
    <w:rsid w:val="00F1736A"/>
    <w:rsid w:val="00F1764B"/>
    <w:rsid w:val="00F17F0E"/>
    <w:rsid w:val="00F21896"/>
    <w:rsid w:val="00F23122"/>
    <w:rsid w:val="00F238E8"/>
    <w:rsid w:val="00F248FB"/>
    <w:rsid w:val="00F2593E"/>
    <w:rsid w:val="00F26B2C"/>
    <w:rsid w:val="00F26CBF"/>
    <w:rsid w:val="00F279FC"/>
    <w:rsid w:val="00F303D7"/>
    <w:rsid w:val="00F30C07"/>
    <w:rsid w:val="00F31074"/>
    <w:rsid w:val="00F345C6"/>
    <w:rsid w:val="00F34761"/>
    <w:rsid w:val="00F36284"/>
    <w:rsid w:val="00F362C9"/>
    <w:rsid w:val="00F368F7"/>
    <w:rsid w:val="00F36EE2"/>
    <w:rsid w:val="00F37130"/>
    <w:rsid w:val="00F37C68"/>
    <w:rsid w:val="00F37E1A"/>
    <w:rsid w:val="00F40CBD"/>
    <w:rsid w:val="00F41237"/>
    <w:rsid w:val="00F42BE1"/>
    <w:rsid w:val="00F44AF9"/>
    <w:rsid w:val="00F45288"/>
    <w:rsid w:val="00F457DB"/>
    <w:rsid w:val="00F464A8"/>
    <w:rsid w:val="00F46636"/>
    <w:rsid w:val="00F478E6"/>
    <w:rsid w:val="00F47C65"/>
    <w:rsid w:val="00F47D9F"/>
    <w:rsid w:val="00F5034B"/>
    <w:rsid w:val="00F5137D"/>
    <w:rsid w:val="00F52837"/>
    <w:rsid w:val="00F53FBC"/>
    <w:rsid w:val="00F5414B"/>
    <w:rsid w:val="00F543F4"/>
    <w:rsid w:val="00F5562C"/>
    <w:rsid w:val="00F567D7"/>
    <w:rsid w:val="00F56972"/>
    <w:rsid w:val="00F56AB3"/>
    <w:rsid w:val="00F56AE5"/>
    <w:rsid w:val="00F56FB5"/>
    <w:rsid w:val="00F57015"/>
    <w:rsid w:val="00F6060B"/>
    <w:rsid w:val="00F6098C"/>
    <w:rsid w:val="00F6115F"/>
    <w:rsid w:val="00F61B84"/>
    <w:rsid w:val="00F6255A"/>
    <w:rsid w:val="00F634A0"/>
    <w:rsid w:val="00F64453"/>
    <w:rsid w:val="00F64CAD"/>
    <w:rsid w:val="00F659E5"/>
    <w:rsid w:val="00F65D62"/>
    <w:rsid w:val="00F6793E"/>
    <w:rsid w:val="00F67C4D"/>
    <w:rsid w:val="00F67CC7"/>
    <w:rsid w:val="00F70940"/>
    <w:rsid w:val="00F70D7E"/>
    <w:rsid w:val="00F716A4"/>
    <w:rsid w:val="00F72181"/>
    <w:rsid w:val="00F7295C"/>
    <w:rsid w:val="00F72B5C"/>
    <w:rsid w:val="00F73835"/>
    <w:rsid w:val="00F746F9"/>
    <w:rsid w:val="00F75E3C"/>
    <w:rsid w:val="00F76171"/>
    <w:rsid w:val="00F767F6"/>
    <w:rsid w:val="00F77F4F"/>
    <w:rsid w:val="00F80918"/>
    <w:rsid w:val="00F80C80"/>
    <w:rsid w:val="00F817E9"/>
    <w:rsid w:val="00F82A21"/>
    <w:rsid w:val="00F8315F"/>
    <w:rsid w:val="00F845E7"/>
    <w:rsid w:val="00F853A0"/>
    <w:rsid w:val="00F859AA"/>
    <w:rsid w:val="00F86393"/>
    <w:rsid w:val="00F868BB"/>
    <w:rsid w:val="00F86C63"/>
    <w:rsid w:val="00F9256E"/>
    <w:rsid w:val="00F92631"/>
    <w:rsid w:val="00F9285A"/>
    <w:rsid w:val="00F93919"/>
    <w:rsid w:val="00F93C8B"/>
    <w:rsid w:val="00F94953"/>
    <w:rsid w:val="00F94A7F"/>
    <w:rsid w:val="00F94FF6"/>
    <w:rsid w:val="00F951B9"/>
    <w:rsid w:val="00F95278"/>
    <w:rsid w:val="00F952A3"/>
    <w:rsid w:val="00FA01AA"/>
    <w:rsid w:val="00FA028D"/>
    <w:rsid w:val="00FA0DED"/>
    <w:rsid w:val="00FA252A"/>
    <w:rsid w:val="00FA2775"/>
    <w:rsid w:val="00FA2BEF"/>
    <w:rsid w:val="00FA435A"/>
    <w:rsid w:val="00FA5B51"/>
    <w:rsid w:val="00FA62F0"/>
    <w:rsid w:val="00FA66B2"/>
    <w:rsid w:val="00FA66BC"/>
    <w:rsid w:val="00FA731F"/>
    <w:rsid w:val="00FB1505"/>
    <w:rsid w:val="00FB1884"/>
    <w:rsid w:val="00FB1EB9"/>
    <w:rsid w:val="00FB201E"/>
    <w:rsid w:val="00FB23ED"/>
    <w:rsid w:val="00FB27A1"/>
    <w:rsid w:val="00FB2EBC"/>
    <w:rsid w:val="00FB3542"/>
    <w:rsid w:val="00FB3788"/>
    <w:rsid w:val="00FB3B93"/>
    <w:rsid w:val="00FB3E75"/>
    <w:rsid w:val="00FB3FA6"/>
    <w:rsid w:val="00FB41A3"/>
    <w:rsid w:val="00FB6A11"/>
    <w:rsid w:val="00FB7BA0"/>
    <w:rsid w:val="00FC0E01"/>
    <w:rsid w:val="00FC1D16"/>
    <w:rsid w:val="00FC1E00"/>
    <w:rsid w:val="00FC1E32"/>
    <w:rsid w:val="00FC2BF6"/>
    <w:rsid w:val="00FC38E8"/>
    <w:rsid w:val="00FC3A01"/>
    <w:rsid w:val="00FC3A65"/>
    <w:rsid w:val="00FC3F55"/>
    <w:rsid w:val="00FC4539"/>
    <w:rsid w:val="00FC4E93"/>
    <w:rsid w:val="00FC5081"/>
    <w:rsid w:val="00FC6138"/>
    <w:rsid w:val="00FC6D9C"/>
    <w:rsid w:val="00FC6E3E"/>
    <w:rsid w:val="00FC79EE"/>
    <w:rsid w:val="00FC7A95"/>
    <w:rsid w:val="00FC7B1D"/>
    <w:rsid w:val="00FC7B3C"/>
    <w:rsid w:val="00FC7D69"/>
    <w:rsid w:val="00FD02B1"/>
    <w:rsid w:val="00FD0C66"/>
    <w:rsid w:val="00FD0C95"/>
    <w:rsid w:val="00FD105D"/>
    <w:rsid w:val="00FD1188"/>
    <w:rsid w:val="00FD2BF1"/>
    <w:rsid w:val="00FD3B9D"/>
    <w:rsid w:val="00FD3DFE"/>
    <w:rsid w:val="00FD4562"/>
    <w:rsid w:val="00FD572D"/>
    <w:rsid w:val="00FD6C37"/>
    <w:rsid w:val="00FE4272"/>
    <w:rsid w:val="00FE43CD"/>
    <w:rsid w:val="00FE5202"/>
    <w:rsid w:val="00FE5B0A"/>
    <w:rsid w:val="00FE6249"/>
    <w:rsid w:val="00FE7F81"/>
    <w:rsid w:val="00FF01DC"/>
    <w:rsid w:val="00FF1959"/>
    <w:rsid w:val="00FF36AE"/>
    <w:rsid w:val="00FF4055"/>
    <w:rsid w:val="00FF40C5"/>
    <w:rsid w:val="00FF42B7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7A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7A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5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 Southwestern Medical Center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Decker</dc:creator>
  <cp:lastModifiedBy>Ralf Decker</cp:lastModifiedBy>
  <cp:revision>2</cp:revision>
  <cp:lastPrinted>2016-10-05T15:49:00Z</cp:lastPrinted>
  <dcterms:created xsi:type="dcterms:W3CDTF">2016-10-09T09:56:00Z</dcterms:created>
  <dcterms:modified xsi:type="dcterms:W3CDTF">2016-10-09T09:56:00Z</dcterms:modified>
</cp:coreProperties>
</file>